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804C" w14:textId="77777777" w:rsidR="00DB3884" w:rsidRDefault="00DB3884">
      <w:pPr>
        <w:pStyle w:val="Kop1"/>
      </w:pPr>
      <w:r>
        <w:t>Transformatie en overgangsrites, deel 1</w:t>
      </w:r>
    </w:p>
    <w:p w14:paraId="74BAA8FD" w14:textId="77777777" w:rsidR="00DB3884" w:rsidRDefault="00DB3884"/>
    <w:p w14:paraId="37F1F9C2" w14:textId="77777777" w:rsidR="00DB3884" w:rsidRDefault="00DB3884">
      <w:pPr>
        <w:rPr>
          <w:b/>
        </w:rPr>
      </w:pPr>
      <w:r>
        <w:rPr>
          <w:b/>
        </w:rPr>
        <w:t>Eerste dag:</w:t>
      </w:r>
    </w:p>
    <w:p w14:paraId="59074717" w14:textId="77777777" w:rsidR="00DB3884" w:rsidRDefault="00DB3884"/>
    <w:p w14:paraId="073F1F5E" w14:textId="77777777" w:rsidR="00DB3884" w:rsidRDefault="00DB3884">
      <w:r>
        <w:t>Inleiding:</w:t>
      </w:r>
    </w:p>
    <w:p w14:paraId="1BA2FCBE" w14:textId="77777777" w:rsidR="00DB3884" w:rsidRDefault="00DB3884"/>
    <w:p w14:paraId="56C6C336" w14:textId="77777777" w:rsidR="00DB3884" w:rsidRDefault="00DB3884">
      <w:r>
        <w:t>Het gaat om drie methodieken:</w:t>
      </w:r>
    </w:p>
    <w:p w14:paraId="223BE5AE" w14:textId="77777777" w:rsidR="00DB3884" w:rsidRDefault="00DB3884">
      <w:pPr>
        <w:numPr>
          <w:ilvl w:val="0"/>
          <w:numId w:val="1"/>
        </w:numPr>
      </w:pPr>
      <w:r>
        <w:t>Mondelinge overdracht</w:t>
      </w:r>
    </w:p>
    <w:p w14:paraId="6EE70FBC" w14:textId="77777777" w:rsidR="00DB3884" w:rsidRDefault="00DB3884">
      <w:pPr>
        <w:numPr>
          <w:ilvl w:val="0"/>
          <w:numId w:val="1"/>
        </w:numPr>
      </w:pPr>
      <w:r>
        <w:t xml:space="preserve">Vuur ceremonie </w:t>
      </w:r>
    </w:p>
    <w:p w14:paraId="3153A319" w14:textId="77777777" w:rsidR="00DB3884" w:rsidRDefault="00DB3884">
      <w:pPr>
        <w:numPr>
          <w:ilvl w:val="0"/>
          <w:numId w:val="1"/>
        </w:numPr>
      </w:pPr>
      <w:r>
        <w:t>Rituelen</w:t>
      </w:r>
    </w:p>
    <w:p w14:paraId="70A4BD09" w14:textId="77777777" w:rsidR="00DB3884" w:rsidRDefault="00DB3884"/>
    <w:p w14:paraId="7AF502FE" w14:textId="77777777" w:rsidR="00DB3884" w:rsidRDefault="00DB3884">
      <w:r>
        <w:t xml:space="preserve">De overgangsrites zijn verspreid over de cursus. </w:t>
      </w:r>
    </w:p>
    <w:p w14:paraId="2480CCE0" w14:textId="77777777" w:rsidR="00DB3884" w:rsidRDefault="00DB3884"/>
    <w:p w14:paraId="7C4077ED" w14:textId="77777777" w:rsidR="00DB3884" w:rsidRDefault="00DB3884">
      <w:r>
        <w:t xml:space="preserve">De meest belangrijke kracht is onze eigen ervaring. We zullen je vragen dingen te doen zoals naar buiten te gaan, </w:t>
      </w:r>
      <w:proofErr w:type="spellStart"/>
      <w:r>
        <w:t>sandpaintings</w:t>
      </w:r>
      <w:proofErr w:type="spellEnd"/>
      <w:r>
        <w:t xml:space="preserve"> maken en ervaringen delen. We leren door middel van de ervaring. De leringen komen van de afstammelingen van de Inca’s.</w:t>
      </w:r>
    </w:p>
    <w:p w14:paraId="5045B509" w14:textId="77777777" w:rsidR="00DB3884" w:rsidRDefault="00DB3884"/>
    <w:p w14:paraId="1D3EF084" w14:textId="77777777" w:rsidR="00DB3884" w:rsidRDefault="00DB3884">
      <w:r>
        <w:t>Het pad van de sjamanen verschilt van de psychologie: in het pad van de sjamanen worden we niet bepaald door ons verleden, maar is de relevante vraag: hoe willen we in de toekomst zijn, wie ben ik aan het worden? Maar hiervoor dienen we wel eerst oude verhalen uit te werken. Er is een soort sjamanenafspraak met de spirits: als wij roepen dan antwoorden de spirits. Maar ook de andere kant: als de spirits ons roepen dan antwoorden wij. Daarom zijn we nu hier: omdat de spirits ons hierheen hebben geroepen.</w:t>
      </w:r>
    </w:p>
    <w:p w14:paraId="129DAE0E" w14:textId="77777777" w:rsidR="00DB3884" w:rsidRDefault="00DB3884">
      <w:r>
        <w:t>De sjamanen leven buiten de dorpen, maar wij functioneren volledig in ons dagelijks leven.</w:t>
      </w:r>
    </w:p>
    <w:p w14:paraId="462B081B" w14:textId="77777777" w:rsidR="00DB3884" w:rsidRDefault="00DB3884"/>
    <w:p w14:paraId="7BE2D669" w14:textId="77777777" w:rsidR="00DB3884" w:rsidRDefault="00DB3884">
      <w:r>
        <w:t>Er zijn vier niveaus van waaruit wij ons tot het ons omringende verhouden:</w:t>
      </w:r>
    </w:p>
    <w:p w14:paraId="48487BD8" w14:textId="77777777" w:rsidR="00DB3884" w:rsidRDefault="00DB3884">
      <w:pPr>
        <w:numPr>
          <w:ilvl w:val="0"/>
          <w:numId w:val="3"/>
        </w:numPr>
        <w:rPr>
          <w:i/>
        </w:rPr>
      </w:pPr>
      <w:r>
        <w:rPr>
          <w:b/>
          <w:bCs/>
          <w:i/>
        </w:rPr>
        <w:t>Het letterlijke niveau</w:t>
      </w:r>
      <w:r>
        <w:rPr>
          <w:i/>
        </w:rPr>
        <w:t>:</w:t>
      </w:r>
      <w:r>
        <w:t xml:space="preserve"> dit is het niveau van de woorden, dit is de manier waarop we zijn opgeleid: het leren van woorden. Het is de taal van het fysieke lichaam. Woorden hoeven geen kennis in te houden.</w:t>
      </w:r>
    </w:p>
    <w:p w14:paraId="1FC3F77F" w14:textId="77777777" w:rsidR="00DB3884" w:rsidRDefault="00DB3884">
      <w:pPr>
        <w:numPr>
          <w:ilvl w:val="0"/>
          <w:numId w:val="3"/>
        </w:numPr>
        <w:rPr>
          <w:i/>
        </w:rPr>
      </w:pPr>
      <w:r>
        <w:rPr>
          <w:b/>
          <w:bCs/>
          <w:i/>
        </w:rPr>
        <w:t>Het symbolische niveau</w:t>
      </w:r>
      <w:r>
        <w:rPr>
          <w:i/>
        </w:rPr>
        <w:t>:</w:t>
      </w:r>
      <w:r>
        <w:t xml:space="preserve"> dit is de taal van het denkvermogen. Het is de betekenis achter de materie. Nog steeds zijn er woorden, maar deze gaan samen met symbolen en metaforen.</w:t>
      </w:r>
    </w:p>
    <w:p w14:paraId="3BFA7770" w14:textId="77777777" w:rsidR="00DB3884" w:rsidRDefault="00DB3884">
      <w:pPr>
        <w:numPr>
          <w:ilvl w:val="0"/>
          <w:numId w:val="3"/>
        </w:numPr>
        <w:rPr>
          <w:i/>
        </w:rPr>
      </w:pPr>
      <w:r>
        <w:rPr>
          <w:b/>
          <w:bCs/>
          <w:i/>
        </w:rPr>
        <w:t>Het mythische niveau</w:t>
      </w:r>
      <w:r>
        <w:rPr>
          <w:i/>
        </w:rPr>
        <w:t>:</w:t>
      </w:r>
      <w:r>
        <w:t xml:space="preserve"> dit is het niveau van de visioenen, van de beelden; het is het domein van de ziel, hier zijn nauwelijks woorden. Voorbeelden zijn: het beeld van een meer, van een adelaar.</w:t>
      </w:r>
    </w:p>
    <w:p w14:paraId="12C4D54A" w14:textId="77777777" w:rsidR="00DB3884" w:rsidRDefault="00DB3884">
      <w:pPr>
        <w:numPr>
          <w:ilvl w:val="0"/>
          <w:numId w:val="3"/>
        </w:numPr>
        <w:rPr>
          <w:i/>
        </w:rPr>
      </w:pPr>
      <w:r>
        <w:rPr>
          <w:b/>
          <w:bCs/>
          <w:i/>
        </w:rPr>
        <w:t>Het essentiële niveau</w:t>
      </w:r>
      <w:r>
        <w:rPr>
          <w:i/>
        </w:rPr>
        <w:t>:</w:t>
      </w:r>
      <w:r>
        <w:t xml:space="preserve"> dit is het energetisch niveau. Het niveau van de Spirit, dicht bij de bron. Hier is geen ‘ik’ meer. </w:t>
      </w:r>
    </w:p>
    <w:p w14:paraId="243723F1" w14:textId="77777777" w:rsidR="00DB3884" w:rsidRDefault="00DB3884"/>
    <w:p w14:paraId="726AA6E5" w14:textId="77777777" w:rsidR="00DB3884" w:rsidRDefault="00DB3884">
      <w:r>
        <w:t>Wij zullen vooral op het derde niveau werken: het mythische niveau, welk het dichtst bij het niveau van onze ziel ligt. Het eerste en tweede niveau zijn vooral manlijke niveaus: zij zijn gericht, objectief en lineair. Het derde en vierde niveau zijn meer vrouwelijke niveaus: alles is hier tegelijkertijd, meer subjectief dan objectief.</w:t>
      </w:r>
    </w:p>
    <w:p w14:paraId="009190F0" w14:textId="77777777" w:rsidR="00DB3884" w:rsidRDefault="00DB3884">
      <w:r>
        <w:t>Het is belangrijk te weten op welk niveau je werkt. De mensen uit het Westen zijn goed op het eerste niveau, de mensen uit het Oosten (India bijvoorbeeld) zijn goed op het derde en vierde niveau.</w:t>
      </w:r>
    </w:p>
    <w:p w14:paraId="6B71F078" w14:textId="77777777" w:rsidR="00DB3884" w:rsidRDefault="00DB3884">
      <w:r>
        <w:t>Als we op het derde niveau werken dan breidt ons lichtveld (aura) zich uit. Als een sjamaan dien je een ‘</w:t>
      </w:r>
      <w:proofErr w:type="spellStart"/>
      <w:r>
        <w:t>mapmaker</w:t>
      </w:r>
      <w:proofErr w:type="spellEnd"/>
      <w:r>
        <w:t xml:space="preserve">’ te zijn. Als er bijvoorbeeld psychologische problemen zijn dan vertaalt de sjamaan dat in een mythe, dus naar het derde niveau. Op deze manier wordt het probleem een reis van de ziel. Het verhaal kun je veranderen, zo wordt de sjamaan een </w:t>
      </w:r>
      <w:r>
        <w:lastRenderedPageBreak/>
        <w:t>verhalenverteller. Op het niveau van de ziel is er geen pijn of verdriet of woede, op dit niveau bevinden zich alleen maar lessen.</w:t>
      </w:r>
    </w:p>
    <w:p w14:paraId="0D232F06" w14:textId="77777777" w:rsidR="00DB3884" w:rsidRDefault="00DB3884">
      <w:r>
        <w:t>Bijvoorbeeld: een beet van een slang: op het letterlijke niveau (het Zuiden) is er alleen maar de beet. Op het symbolische niveau (het Westen) ligt de vraag: wat hebben we uit te werken, wat wil de slangenbeet ons zeggen? Op het mythische niveau ligt het mythische verhaal van de slang en op het essentiële niveau dienen we de slang te worden, te belichamen.</w:t>
      </w:r>
    </w:p>
    <w:p w14:paraId="19CFA8C3" w14:textId="77777777" w:rsidR="00DB3884" w:rsidRDefault="00DB3884"/>
    <w:p w14:paraId="4E8A016D" w14:textId="77777777" w:rsidR="00DB3884" w:rsidRDefault="00DB3884"/>
    <w:p w14:paraId="1F65A278" w14:textId="77777777" w:rsidR="00DB3884" w:rsidRDefault="00DB3884">
      <w:pPr>
        <w:rPr>
          <w:b/>
          <w:bCs/>
          <w:i/>
        </w:rPr>
      </w:pPr>
      <w:r>
        <w:rPr>
          <w:b/>
          <w:bCs/>
          <w:i/>
        </w:rPr>
        <w:t>Mesa en de gewijde ruimte:</w:t>
      </w:r>
    </w:p>
    <w:p w14:paraId="19169057" w14:textId="77777777" w:rsidR="00DB3884" w:rsidRDefault="00DB3884">
      <w:r>
        <w:t>Als we een gewijde ruimte scheppen dienen we ook een relatie op te bouwen met de vier winden en met moeder aarde en vader hemel.</w:t>
      </w:r>
    </w:p>
    <w:p w14:paraId="11AC1CAB" w14:textId="77777777" w:rsidR="00DB3884" w:rsidRDefault="00DB3884">
      <w:r>
        <w:t xml:space="preserve">De traditie van de sjamanen is een wijsheid traditie die gebaseerd is op ervaring. Het is geen geloofssysteem. </w:t>
      </w:r>
    </w:p>
    <w:p w14:paraId="12D49567" w14:textId="77777777" w:rsidR="00DB3884" w:rsidRDefault="00DB3884">
      <w:r>
        <w:t>We bouwen geleidelijk aan onze mesa op. Elke deel, dus elke windrichting drie stenen. We verdienen als het ware elke steen. Onze kracht en onze autoriteit is gestoeld op onze eigen heling, van dat wat jezelf in het verleden hebt getransformeerd. Dus aan het einde heb je twaalf stenen. Dan krijg je de dertiende steen van je leraar. De twaalf stenen staan voor het manlijke Principe: de 12 maanden, de kalender. De dertiende steen staat voor het vrouwelijke principe, voor de kalender van de maan: er zijn dertien manen in ons kalenderjaar. Het opbouwen van de mesa is ook het opbouwen van een relatie met de tijd. Het is het verhaal van de schepping.</w:t>
      </w:r>
    </w:p>
    <w:p w14:paraId="00745CA0" w14:textId="77777777" w:rsidR="00DB3884" w:rsidRDefault="00DB3884">
      <w:r>
        <w:t xml:space="preserve">In het westen is er een manlijk verhaal van de schepping; Adam gaf geboorte aan Eva: de man baart als het ware een vrouw. Ook is het paradijsverhaal antropocentrisch: het stelt de mens centraal. En het is gebaseerd op de dimensies van de ruimtes: de wateren werden gescheiden. Dit leidt ons ook naar het bezit van ruimte, van de aarde, van land. De oorspronkelijke mensen, de inboorlingen bezitten geen land, het land bezit ons. In de Joodse </w:t>
      </w:r>
      <w:proofErr w:type="spellStart"/>
      <w:r>
        <w:t>Talmud</w:t>
      </w:r>
      <w:proofErr w:type="spellEnd"/>
      <w:r>
        <w:t xml:space="preserve"> gaat het om de bescherming van het land. In het westen hebben we wel land, maar we bezitten geen tijd. De inboorlingen hebben wel tijd, maar het land bezit hen, zoals de tijd ons bezit. In bijvoorbeeld de </w:t>
      </w:r>
      <w:proofErr w:type="spellStart"/>
      <w:r>
        <w:t>Popul</w:t>
      </w:r>
      <w:proofErr w:type="spellEnd"/>
      <w:r>
        <w:t xml:space="preserve"> </w:t>
      </w:r>
      <w:proofErr w:type="spellStart"/>
      <w:r>
        <w:t>Vuh</w:t>
      </w:r>
      <w:proofErr w:type="spellEnd"/>
      <w:r>
        <w:t xml:space="preserve">, het heilige boek van de Maya’s waren er eerst alleen maar </w:t>
      </w:r>
      <w:proofErr w:type="spellStart"/>
      <w:r>
        <w:t>sky-gods</w:t>
      </w:r>
      <w:proofErr w:type="spellEnd"/>
      <w:r>
        <w:t xml:space="preserve">. </w:t>
      </w:r>
    </w:p>
    <w:p w14:paraId="0B120F30" w14:textId="77777777" w:rsidR="00DB3884" w:rsidRDefault="00DB3884">
      <w:r>
        <w:t>Als je je mesa creëert, dan schep je een relatie met de tijd, zodat je door de tijd kunt reizen. De dorpelingen moeten weten waar het rendier morgen zal zijn, niet waar het was of waar het nu is. Om het te vangen moet het rendier op dezelfde plek zijn als zij en dat betekent dat de sjamaan moet weten waar het rendier zal zijn. Dit verbindt ons met de lijn, de afstamming van de altaren van de ouderen, opdat we in de oneindigheid kunnen reizen.</w:t>
      </w:r>
    </w:p>
    <w:p w14:paraId="4EDD6C98" w14:textId="77777777" w:rsidR="00DB3884" w:rsidRDefault="00DB3884">
      <w:r>
        <w:t xml:space="preserve">Als we straks in het westen werken dan stappen voorbij de dood, in het noorden zijn de </w:t>
      </w:r>
      <w:proofErr w:type="spellStart"/>
      <w:r>
        <w:t>mystery</w:t>
      </w:r>
      <w:proofErr w:type="spellEnd"/>
      <w:r>
        <w:t xml:space="preserve"> </w:t>
      </w:r>
      <w:proofErr w:type="spellStart"/>
      <w:r>
        <w:t>teachings</w:t>
      </w:r>
      <w:proofErr w:type="spellEnd"/>
      <w:r>
        <w:t>, in het oosten liggen de wegen van de ziener.</w:t>
      </w:r>
    </w:p>
    <w:p w14:paraId="1F9BE57D" w14:textId="77777777" w:rsidR="00DB3884" w:rsidRDefault="00DB3884">
      <w:r>
        <w:t>Als de wereld om ons heen chaotisch wordt dan houden we de orde in onze mesa vast.</w:t>
      </w:r>
    </w:p>
    <w:p w14:paraId="3ABFBB89" w14:textId="77777777" w:rsidR="00DB3884" w:rsidRDefault="00DB3884">
      <w:r>
        <w:t>De sjamanen van de 21</w:t>
      </w:r>
      <w:r>
        <w:rPr>
          <w:vertAlign w:val="superscript"/>
        </w:rPr>
        <w:t>e</w:t>
      </w:r>
      <w:r>
        <w:t xml:space="preserve"> eeuw hoeven geen indianen te worden, maar het gaat erom dat we de wereld opnieuw denken, opnieuw gaan zien.</w:t>
      </w:r>
    </w:p>
    <w:p w14:paraId="688A496A" w14:textId="77777777" w:rsidR="00DB3884" w:rsidRDefault="00DB3884">
      <w:r>
        <w:t>Welkom bij het einde van de westerse wereld, bij het einde van de landen, bij het einde van de hedendaagse geneeskunst (het ziekenhuis is de derde doodsoorzaak), bij het einde van de economie. We zien de energie van een volledig nieuwe wereld. We dromen de wereld in de vorm, in het worden. Dit is onze taak: de wereld dromen waar onze kinderen zullen lopen.</w:t>
      </w:r>
    </w:p>
    <w:p w14:paraId="1C2F4EC3" w14:textId="77777777" w:rsidR="00DB3884" w:rsidRDefault="00DB3884"/>
    <w:p w14:paraId="5DED4DDA" w14:textId="77777777" w:rsidR="00DB3884" w:rsidRDefault="00DB3884">
      <w:pPr>
        <w:rPr>
          <w:b/>
          <w:bCs/>
        </w:rPr>
      </w:pPr>
      <w:r>
        <w:rPr>
          <w:b/>
          <w:bCs/>
        </w:rPr>
        <w:t>Werkvorm om het verleden los te laten:</w:t>
      </w:r>
    </w:p>
    <w:p w14:paraId="73D09B2E" w14:textId="77777777" w:rsidR="00DB3884" w:rsidRDefault="00DB3884"/>
    <w:p w14:paraId="24DE1EA3" w14:textId="77777777" w:rsidR="00DB3884" w:rsidRDefault="00DB3884">
      <w:r>
        <w:t xml:space="preserve">We doen dat in één keer, allemaal tegelijk: </w:t>
      </w:r>
      <w:proofErr w:type="spellStart"/>
      <w:r>
        <w:rPr>
          <w:i/>
        </w:rPr>
        <w:t>wannachaqui</w:t>
      </w:r>
      <w:proofErr w:type="spellEnd"/>
      <w:r>
        <w:t>:</w:t>
      </w:r>
    </w:p>
    <w:p w14:paraId="784A0E7B" w14:textId="77777777" w:rsidR="00DB3884" w:rsidRDefault="00DB3884">
      <w:pPr>
        <w:numPr>
          <w:ilvl w:val="0"/>
          <w:numId w:val="7"/>
        </w:numPr>
      </w:pPr>
      <w:r>
        <w:t>Werk in groepjes van twee. Zoek een maatje uit of laat je kiezen. (doe het eens andersom als wat je gewend bent)</w:t>
      </w:r>
    </w:p>
    <w:p w14:paraId="4C1A7886" w14:textId="77777777" w:rsidR="00DB3884" w:rsidRDefault="00DB3884">
      <w:pPr>
        <w:numPr>
          <w:ilvl w:val="0"/>
          <w:numId w:val="2"/>
        </w:numPr>
      </w:pPr>
      <w:r>
        <w:lastRenderedPageBreak/>
        <w:t xml:space="preserve">Neem drie kwesties uit je leven, schrijf ze op. Het zijn kwesties die een betekenis voor je hebben, die je tegenkomt telkens weer. </w:t>
      </w:r>
    </w:p>
    <w:p w14:paraId="2E8E7FA0" w14:textId="77777777" w:rsidR="00DB3884" w:rsidRDefault="00DB3884">
      <w:pPr>
        <w:numPr>
          <w:ilvl w:val="0"/>
          <w:numId w:val="2"/>
        </w:numPr>
      </w:pPr>
      <w:r>
        <w:t>Het is de taak van je partner om een patroon in deze kwesties te vinden en samen met jou te bekijken of de kwesties voldoende van elkaar verschillen.</w:t>
      </w:r>
    </w:p>
    <w:p w14:paraId="2BC2F9E3" w14:textId="77777777" w:rsidR="00DB3884" w:rsidRDefault="00DB3884">
      <w:pPr>
        <w:numPr>
          <w:ilvl w:val="0"/>
          <w:numId w:val="2"/>
        </w:numPr>
      </w:pPr>
      <w:r>
        <w:t xml:space="preserve">Neem de drie stenen die je hebt meegebracht als het begin van je </w:t>
      </w:r>
      <w:r>
        <w:rPr>
          <w:i/>
        </w:rPr>
        <w:t>mesa.</w:t>
      </w:r>
      <w:r>
        <w:t xml:space="preserve"> Verbindt elke kwestie met een steen door de kwestie in de steen te blazen.</w:t>
      </w:r>
    </w:p>
    <w:p w14:paraId="71F94E5B" w14:textId="77777777" w:rsidR="00DB3884" w:rsidRDefault="00DB3884"/>
    <w:p w14:paraId="043FF18C" w14:textId="77777777" w:rsidR="00DB3884" w:rsidRDefault="00DB3884">
      <w:r>
        <w:t>Zie je leven als een rivier: kijk hoe die stroomt, hoe die vanaf het begin begint, waar de blokkades liggen, hoe de wal eruit ziet, wat de temperatuur is en praat hierover met je partner.</w:t>
      </w:r>
    </w:p>
    <w:p w14:paraId="24223E56" w14:textId="77777777" w:rsidR="00DB3884" w:rsidRDefault="00DB3884"/>
    <w:p w14:paraId="50BE1EBE" w14:textId="77777777" w:rsidR="00DB3884" w:rsidRDefault="00DB3884">
      <w:pPr>
        <w:rPr>
          <w:b/>
          <w:bCs/>
          <w:i/>
        </w:rPr>
      </w:pPr>
      <w:r>
        <w:rPr>
          <w:b/>
          <w:bCs/>
          <w:i/>
        </w:rPr>
        <w:t>Sand-</w:t>
      </w:r>
      <w:proofErr w:type="spellStart"/>
      <w:r>
        <w:rPr>
          <w:b/>
          <w:bCs/>
          <w:i/>
        </w:rPr>
        <w:t>painting</w:t>
      </w:r>
      <w:proofErr w:type="spellEnd"/>
      <w:r>
        <w:rPr>
          <w:b/>
          <w:bCs/>
          <w:i/>
        </w:rPr>
        <w:t>.</w:t>
      </w:r>
    </w:p>
    <w:p w14:paraId="28AE2D07" w14:textId="77777777" w:rsidR="00DB3884" w:rsidRDefault="00DB3884">
      <w:pPr>
        <w:rPr>
          <w:i/>
        </w:rPr>
      </w:pPr>
    </w:p>
    <w:p w14:paraId="3D021C64" w14:textId="77777777" w:rsidR="00DB3884" w:rsidRDefault="00DB3884">
      <w:r>
        <w:t>De sjamaan reist tussen de werelden: de zichtbare en de onzichtbare wereld. Om de onzichtbare wereld binnen te kunnen gaan dient de sjamaan kaarten te maken. Er zijn kaarten die de sjamaan volgt. Deze kaarten brengen ons op het symbolische niveau. En er zijn kaarten die ons verbinden met de energie van het essentiële niveau. Het heel maken van iets betekent het probleem in het eigen hart kennen. Het genezen, het heel maken is een gebeurtenis en geen daad.</w:t>
      </w:r>
    </w:p>
    <w:p w14:paraId="150800AC" w14:textId="77777777" w:rsidR="00DB3884" w:rsidRDefault="00DB3884">
      <w:r>
        <w:t>Eén van de instrumenten die we hebben voor het heel maken is de ‘</w:t>
      </w:r>
      <w:proofErr w:type="spellStart"/>
      <w:r>
        <w:t>sand-painting</w:t>
      </w:r>
      <w:proofErr w:type="spellEnd"/>
      <w:r>
        <w:t>’.</w:t>
      </w:r>
    </w:p>
    <w:p w14:paraId="6F0E7FE0" w14:textId="77777777" w:rsidR="00DB3884" w:rsidRDefault="00DB3884"/>
    <w:p w14:paraId="1A4CB9D3" w14:textId="77777777" w:rsidR="00DB3884" w:rsidRDefault="00DB3884">
      <w:r>
        <w:rPr>
          <w:b/>
          <w:bCs/>
        </w:rPr>
        <w:t>Het maken van de Sand-</w:t>
      </w:r>
      <w:proofErr w:type="spellStart"/>
      <w:r>
        <w:rPr>
          <w:b/>
          <w:bCs/>
        </w:rPr>
        <w:t>painting</w:t>
      </w:r>
      <w:proofErr w:type="spellEnd"/>
      <w:r>
        <w:t>:</w:t>
      </w:r>
    </w:p>
    <w:p w14:paraId="0C819A77" w14:textId="77777777" w:rsidR="00DB3884" w:rsidRDefault="00DB3884">
      <w:pPr>
        <w:numPr>
          <w:ilvl w:val="0"/>
          <w:numId w:val="8"/>
        </w:numPr>
      </w:pPr>
      <w:r>
        <w:t>Zoek buiten een plek die je roept.</w:t>
      </w:r>
    </w:p>
    <w:p w14:paraId="630F6D4B" w14:textId="77777777" w:rsidR="00DB3884" w:rsidRDefault="00DB3884">
      <w:pPr>
        <w:numPr>
          <w:ilvl w:val="0"/>
          <w:numId w:val="8"/>
        </w:numPr>
      </w:pPr>
      <w:r>
        <w:t>Maak buiten een gewijde ruimte op de grond door een mandala in de natuur te maken, maak de randen d.m.v.  takken e.d.</w:t>
      </w:r>
    </w:p>
    <w:p w14:paraId="61E0BA93" w14:textId="77777777" w:rsidR="00DB3884" w:rsidRDefault="00DB3884">
      <w:pPr>
        <w:numPr>
          <w:ilvl w:val="0"/>
          <w:numId w:val="8"/>
        </w:numPr>
      </w:pPr>
      <w:r>
        <w:t xml:space="preserve">Roep de energieën (windrichtingen, het </w:t>
      </w:r>
      <w:proofErr w:type="spellStart"/>
      <w:r>
        <w:t>incagebed</w:t>
      </w:r>
      <w:proofErr w:type="spellEnd"/>
      <w:r>
        <w:t xml:space="preserve">) de spirits aan om in die ruimte te komen. De spirit komt dan binnen en hij gebruikt ook de dingen van de natuur. Dus de </w:t>
      </w:r>
      <w:proofErr w:type="spellStart"/>
      <w:r>
        <w:t>painting</w:t>
      </w:r>
      <w:proofErr w:type="spellEnd"/>
      <w:r>
        <w:t xml:space="preserve"> verandert voortdurend. De </w:t>
      </w:r>
      <w:proofErr w:type="spellStart"/>
      <w:r>
        <w:t>sand-painting</w:t>
      </w:r>
      <w:proofErr w:type="spellEnd"/>
      <w:r>
        <w:t xml:space="preserve"> is de cliënt. Als er iets in de </w:t>
      </w:r>
      <w:proofErr w:type="spellStart"/>
      <w:r>
        <w:t>sand-painting</w:t>
      </w:r>
      <w:proofErr w:type="spellEnd"/>
      <w:r>
        <w:t xml:space="preserve"> verandert, dan verandert er iets in de cliënt. </w:t>
      </w:r>
    </w:p>
    <w:p w14:paraId="05627B90" w14:textId="77777777" w:rsidR="00DB3884" w:rsidRDefault="00DB3884">
      <w:pPr>
        <w:numPr>
          <w:ilvl w:val="0"/>
          <w:numId w:val="8"/>
        </w:numPr>
      </w:pPr>
      <w:r>
        <w:t xml:space="preserve">Gebruik  brandbaar materiaal. Bijvoorbeeld een takje of een blad. Geef deze betekenis, door het te verbinden met de kwestie of probleem. (Bijvoorbeeld: een takje voor overgave, of voor angst, enz.) </w:t>
      </w:r>
    </w:p>
    <w:p w14:paraId="2E2AF4D7" w14:textId="77777777" w:rsidR="00DB3884" w:rsidRDefault="00DB3884">
      <w:pPr>
        <w:numPr>
          <w:ilvl w:val="0"/>
          <w:numId w:val="8"/>
        </w:numPr>
      </w:pPr>
      <w:r>
        <w:t xml:space="preserve">Leg ook de stenen in de </w:t>
      </w:r>
      <w:proofErr w:type="spellStart"/>
      <w:r>
        <w:t>sand-painting</w:t>
      </w:r>
      <w:proofErr w:type="spellEnd"/>
      <w:r>
        <w:t>.</w:t>
      </w:r>
    </w:p>
    <w:p w14:paraId="40FFB86B" w14:textId="77777777" w:rsidR="00DB3884" w:rsidRDefault="00DB3884">
      <w:r>
        <w:t>De elementen, de stenen die staan voor de problemen in je leven: praat er mee, laat ze daar zijn en mediteer over ze.</w:t>
      </w:r>
    </w:p>
    <w:p w14:paraId="2D52B252" w14:textId="77777777" w:rsidR="00DB3884" w:rsidRDefault="00DB3884">
      <w:r>
        <w:t>De drie aspecten van je leven, de drie stenen zijn de intenties. Deze intenties, de bedoelingen zijn de meest belangrijke dingen waarmee we werken. Maak de intentie zo zuiver mogelijk zodat we het verleden van ons af kunnen schudden. Dan kunnen we verder zonder de oude huid. Let erop hoe je gaat worden.</w:t>
      </w:r>
    </w:p>
    <w:p w14:paraId="588FB846" w14:textId="77777777" w:rsidR="00DB3884" w:rsidRDefault="00DB3884"/>
    <w:p w14:paraId="1C9D3005" w14:textId="77777777" w:rsidR="00DB3884" w:rsidRDefault="00DB3884">
      <w:pPr>
        <w:rPr>
          <w:b/>
          <w:bCs/>
        </w:rPr>
      </w:pPr>
      <w:r>
        <w:rPr>
          <w:b/>
          <w:bCs/>
        </w:rPr>
        <w:t>Toelichting van de vier winden en moeder aarde en vader hemel:</w:t>
      </w:r>
    </w:p>
    <w:p w14:paraId="5547FA72" w14:textId="77777777" w:rsidR="00DB3884" w:rsidRDefault="00DB3884">
      <w:pPr>
        <w:numPr>
          <w:ilvl w:val="0"/>
          <w:numId w:val="4"/>
        </w:numPr>
      </w:pPr>
      <w:r>
        <w:rPr>
          <w:i/>
        </w:rPr>
        <w:t>Zuid</w:t>
      </w:r>
      <w:r>
        <w:t>: de slang, om het verleden van ons af te schudden.</w:t>
      </w:r>
    </w:p>
    <w:p w14:paraId="455FBDF5" w14:textId="77777777" w:rsidR="00DB3884" w:rsidRDefault="00DB3884">
      <w:pPr>
        <w:numPr>
          <w:ilvl w:val="0"/>
          <w:numId w:val="4"/>
        </w:numPr>
      </w:pPr>
      <w:r>
        <w:rPr>
          <w:i/>
        </w:rPr>
        <w:t>West</w:t>
      </w:r>
      <w:r>
        <w:t>: moeder-zuster jaguar. Deze beschermt onze medicijnruimte en weet de weg voorbij de dood.</w:t>
      </w:r>
    </w:p>
    <w:p w14:paraId="050731FB" w14:textId="77777777" w:rsidR="00DB3884" w:rsidRDefault="00DB3884">
      <w:pPr>
        <w:numPr>
          <w:ilvl w:val="0"/>
          <w:numId w:val="4"/>
        </w:numPr>
      </w:pPr>
      <w:r>
        <w:rPr>
          <w:i/>
        </w:rPr>
        <w:t>Noord</w:t>
      </w:r>
      <w:r>
        <w:t xml:space="preserve">: de kolibrie. Deze weet de weg naar onze voorouders en verbindt ons met de lijn van </w:t>
      </w:r>
      <w:proofErr w:type="spellStart"/>
      <w:r>
        <w:t>afstamming.Ook</w:t>
      </w:r>
      <w:proofErr w:type="spellEnd"/>
      <w:r>
        <w:t xml:space="preserve"> toont ze je hoe te drinken van de nectar van het leven.</w:t>
      </w:r>
    </w:p>
    <w:p w14:paraId="001512B9" w14:textId="77777777" w:rsidR="00DB3884" w:rsidRDefault="00DB3884">
      <w:pPr>
        <w:numPr>
          <w:ilvl w:val="0"/>
          <w:numId w:val="4"/>
        </w:numPr>
      </w:pPr>
      <w:r>
        <w:rPr>
          <w:i/>
        </w:rPr>
        <w:t>Oost</w:t>
      </w:r>
      <w:r>
        <w:t>: de condor of de adelaar. Deze geeft ons het visioen en geeft ons de mogelijkheid te worden wat we droomden te zijn.</w:t>
      </w:r>
    </w:p>
    <w:p w14:paraId="437C00F3" w14:textId="77777777" w:rsidR="00DB3884" w:rsidRDefault="00DB3884">
      <w:pPr>
        <w:numPr>
          <w:ilvl w:val="0"/>
          <w:numId w:val="4"/>
        </w:numPr>
      </w:pPr>
      <w:r>
        <w:rPr>
          <w:i/>
        </w:rPr>
        <w:t>Moeder Aarde</w:t>
      </w:r>
      <w:r>
        <w:t xml:space="preserve">: voor de genezing van het stenenvolk, het plantenvolk, de twee en vierbenige wezens, de </w:t>
      </w:r>
      <w:proofErr w:type="spellStart"/>
      <w:r>
        <w:t>gevleugelden</w:t>
      </w:r>
      <w:proofErr w:type="spellEnd"/>
      <w:r>
        <w:t>, de kruipende wezens en de bontdragers.</w:t>
      </w:r>
    </w:p>
    <w:p w14:paraId="073D3789" w14:textId="77777777" w:rsidR="00DB3884" w:rsidRDefault="00DB3884">
      <w:pPr>
        <w:numPr>
          <w:ilvl w:val="0"/>
          <w:numId w:val="4"/>
        </w:numPr>
      </w:pPr>
      <w:r>
        <w:rPr>
          <w:i/>
        </w:rPr>
        <w:lastRenderedPageBreak/>
        <w:t>Vader Hemel</w:t>
      </w:r>
      <w:r>
        <w:t>: de zon, de maan, de planeten, de sterren, de sterrenvolken: een groet en een verbinding.</w:t>
      </w:r>
    </w:p>
    <w:p w14:paraId="528827EF" w14:textId="77777777" w:rsidR="00DB3884" w:rsidRDefault="00DB3884"/>
    <w:p w14:paraId="4C70D942" w14:textId="77777777" w:rsidR="00DB3884" w:rsidRDefault="00DB3884">
      <w:proofErr w:type="spellStart"/>
      <w:r>
        <w:rPr>
          <w:i/>
        </w:rPr>
        <w:t>Hutcha</w:t>
      </w:r>
      <w:proofErr w:type="spellEnd"/>
      <w:r>
        <w:t xml:space="preserve">: dit betekent zware energie. Als er iets gebeurt in ons leven dan wordt één van onze chakra’s aangetast en zo wordt er iets in onze aura, in het chakra afgedrukt. Nu met de volgende procedure nemen we deze afdruk en maken we onze aura schoon. Zo werken we door al onze drie stenen heen. </w:t>
      </w:r>
    </w:p>
    <w:p w14:paraId="204BA639" w14:textId="77777777" w:rsidR="00DB3884" w:rsidRDefault="00DB3884"/>
    <w:p w14:paraId="1134AC1B" w14:textId="77777777" w:rsidR="00DB3884" w:rsidRDefault="00DB3884">
      <w:pPr>
        <w:rPr>
          <w:i/>
        </w:rPr>
      </w:pPr>
    </w:p>
    <w:p w14:paraId="2CBB41A8" w14:textId="77777777" w:rsidR="00DB3884" w:rsidRDefault="00DB3884">
      <w:pPr>
        <w:rPr>
          <w:b/>
          <w:bCs/>
        </w:rPr>
      </w:pPr>
      <w:r>
        <w:rPr>
          <w:b/>
          <w:bCs/>
          <w:i/>
        </w:rPr>
        <w:t>Ademhalingsoefening de kleine dood</w:t>
      </w:r>
      <w:r>
        <w:rPr>
          <w:b/>
          <w:bCs/>
        </w:rPr>
        <w:t xml:space="preserve">: </w:t>
      </w:r>
      <w:r>
        <w:t>(kan staand of zittend</w:t>
      </w:r>
      <w:r>
        <w:rPr>
          <w:b/>
          <w:bCs/>
        </w:rPr>
        <w:t>)</w:t>
      </w:r>
    </w:p>
    <w:p w14:paraId="26D28633" w14:textId="77777777" w:rsidR="00DB3884" w:rsidRDefault="00DB3884">
      <w:pPr>
        <w:numPr>
          <w:ilvl w:val="0"/>
          <w:numId w:val="9"/>
        </w:numPr>
      </w:pPr>
      <w:r>
        <w:t xml:space="preserve">Handen naar beneden, wijsvingers gestrekt, naar de aarde wijzen. </w:t>
      </w:r>
    </w:p>
    <w:p w14:paraId="757326E5" w14:textId="77777777" w:rsidR="00DB3884" w:rsidRDefault="00DB3884">
      <w:pPr>
        <w:numPr>
          <w:ilvl w:val="0"/>
          <w:numId w:val="9"/>
        </w:numPr>
      </w:pPr>
      <w:r>
        <w:t>Snel ademen, daarna de adem tot rust laten komen.</w:t>
      </w:r>
    </w:p>
    <w:p w14:paraId="5DA80D42" w14:textId="77777777" w:rsidR="00DB3884" w:rsidRDefault="00DB3884">
      <w:pPr>
        <w:numPr>
          <w:ilvl w:val="0"/>
          <w:numId w:val="9"/>
        </w:numPr>
      </w:pPr>
      <w:r>
        <w:t xml:space="preserve">Dan drie keer inademen zonder uit te ademen en de adem inhouden, de energie van moeder aarde innemen. </w:t>
      </w:r>
    </w:p>
    <w:p w14:paraId="131196BD" w14:textId="77777777" w:rsidR="00DB3884" w:rsidRDefault="00DB3884">
      <w:pPr>
        <w:numPr>
          <w:ilvl w:val="0"/>
          <w:numId w:val="9"/>
        </w:numPr>
      </w:pPr>
      <w:r>
        <w:t xml:space="preserve">Vervolgens armen langs het hoofd omhoog, wijsvingers gestrekt wijzen naar vader hemel. Weer snel ademen en adem inhouden. </w:t>
      </w:r>
    </w:p>
    <w:p w14:paraId="24D08A82" w14:textId="77777777" w:rsidR="00DB3884" w:rsidRDefault="00DB3884">
      <w:pPr>
        <w:numPr>
          <w:ilvl w:val="0"/>
          <w:numId w:val="9"/>
        </w:numPr>
      </w:pPr>
      <w:r>
        <w:t xml:space="preserve">Dan even je handen voelen voor je buik. </w:t>
      </w:r>
    </w:p>
    <w:p w14:paraId="6F5E5964" w14:textId="77777777" w:rsidR="00DB3884" w:rsidRDefault="00DB3884">
      <w:pPr>
        <w:numPr>
          <w:ilvl w:val="0"/>
          <w:numId w:val="9"/>
        </w:numPr>
      </w:pPr>
      <w:r>
        <w:t xml:space="preserve">Deze hele procedure drie keer. </w:t>
      </w:r>
    </w:p>
    <w:p w14:paraId="11984C10" w14:textId="77777777" w:rsidR="00DB3884" w:rsidRDefault="00DB3884">
      <w:pPr>
        <w:numPr>
          <w:ilvl w:val="0"/>
          <w:numId w:val="9"/>
        </w:numPr>
      </w:pPr>
      <w:r>
        <w:t xml:space="preserve">Dan het achtste chakra (lichtveld) voelen, met je handen naar beneden brengen, hierin even blijven en tenslotte weer omhoog brengen. </w:t>
      </w:r>
    </w:p>
    <w:p w14:paraId="1AAAC9AC" w14:textId="77777777" w:rsidR="00DB3884" w:rsidRDefault="00DB3884"/>
    <w:p w14:paraId="25078661" w14:textId="77777777" w:rsidR="00DB3884" w:rsidRDefault="00DB3884">
      <w:r>
        <w:t>Middag:</w:t>
      </w:r>
    </w:p>
    <w:p w14:paraId="2CBB083D" w14:textId="77777777" w:rsidR="00DB3884" w:rsidRDefault="00DB3884"/>
    <w:p w14:paraId="1E37CD33" w14:textId="77777777" w:rsidR="00DB3884" w:rsidRDefault="00DB3884">
      <w:r>
        <w:rPr>
          <w:b/>
          <w:bCs/>
        </w:rPr>
        <w:t xml:space="preserve">Werkvorm om </w:t>
      </w:r>
      <w:proofErr w:type="spellStart"/>
      <w:r>
        <w:rPr>
          <w:b/>
          <w:bCs/>
        </w:rPr>
        <w:t>Hutcha</w:t>
      </w:r>
      <w:proofErr w:type="spellEnd"/>
      <w:r>
        <w:rPr>
          <w:b/>
          <w:bCs/>
        </w:rPr>
        <w:t>/zware energie te verwijderen</w:t>
      </w:r>
      <w:r>
        <w:t xml:space="preserve">: </w:t>
      </w:r>
    </w:p>
    <w:p w14:paraId="5DC7EA7A" w14:textId="77777777" w:rsidR="00DB3884" w:rsidRDefault="00DB3884"/>
    <w:p w14:paraId="597B3910" w14:textId="77777777" w:rsidR="00DB3884" w:rsidRDefault="00DB3884">
      <w:pPr>
        <w:numPr>
          <w:ilvl w:val="0"/>
          <w:numId w:val="10"/>
        </w:numPr>
      </w:pPr>
      <w:r>
        <w:t xml:space="preserve">Haal de steen waar je mee wilt werken uit de </w:t>
      </w:r>
      <w:proofErr w:type="spellStart"/>
      <w:r>
        <w:t>sand-painting</w:t>
      </w:r>
      <w:proofErr w:type="spellEnd"/>
      <w:r>
        <w:t xml:space="preserve"> en haal een steen voor de </w:t>
      </w:r>
      <w:proofErr w:type="spellStart"/>
      <w:r>
        <w:t>healing</w:t>
      </w:r>
      <w:proofErr w:type="spellEnd"/>
      <w:r>
        <w:t xml:space="preserve"> uit de mesa van Gradus of Rineke.</w:t>
      </w:r>
    </w:p>
    <w:p w14:paraId="6749067B" w14:textId="77777777" w:rsidR="00DB3884" w:rsidRDefault="00DB3884">
      <w:pPr>
        <w:numPr>
          <w:ilvl w:val="0"/>
          <w:numId w:val="10"/>
        </w:numPr>
      </w:pPr>
      <w:r>
        <w:t xml:space="preserve">Ga eerst tegenover elkaar zitten. </w:t>
      </w:r>
    </w:p>
    <w:p w14:paraId="778A9D8F" w14:textId="77777777" w:rsidR="00DB3884" w:rsidRDefault="00DB3884">
      <w:pPr>
        <w:numPr>
          <w:ilvl w:val="0"/>
          <w:numId w:val="10"/>
        </w:numPr>
      </w:pPr>
      <w:r>
        <w:t xml:space="preserve">Leef je in de kwestie in waarvoor de steen staat. </w:t>
      </w:r>
    </w:p>
    <w:p w14:paraId="1BCB60FA" w14:textId="77777777" w:rsidR="00DB3884" w:rsidRDefault="00DB3884">
      <w:pPr>
        <w:numPr>
          <w:ilvl w:val="0"/>
          <w:numId w:val="10"/>
        </w:numPr>
      </w:pPr>
      <w:r>
        <w:t>De helper of de sjamaan helpt je om dieper in de bijbehorende gevoelens te gaan.</w:t>
      </w:r>
    </w:p>
    <w:p w14:paraId="64540B31" w14:textId="77777777" w:rsidR="00DB3884" w:rsidRDefault="00DB3884">
      <w:pPr>
        <w:numPr>
          <w:ilvl w:val="0"/>
          <w:numId w:val="10"/>
        </w:numPr>
      </w:pPr>
      <w:r>
        <w:t xml:space="preserve">Probeer een moment te vinden dat met dat gevoel verbonden is, voel het in je hele lijf en blaas dit dan drie keer in je eigen steen. </w:t>
      </w:r>
    </w:p>
    <w:p w14:paraId="073E55BC" w14:textId="77777777" w:rsidR="00DB3884" w:rsidRDefault="00DB3884">
      <w:pPr>
        <w:numPr>
          <w:ilvl w:val="0"/>
          <w:numId w:val="10"/>
        </w:numPr>
      </w:pPr>
      <w:r>
        <w:t xml:space="preserve">Dan ga je liggen op je rug. </w:t>
      </w:r>
    </w:p>
    <w:p w14:paraId="7D6BB53B" w14:textId="77777777" w:rsidR="00DB3884" w:rsidRDefault="00DB3884">
      <w:pPr>
        <w:numPr>
          <w:ilvl w:val="0"/>
          <w:numId w:val="10"/>
        </w:numPr>
      </w:pPr>
      <w:r>
        <w:t>Je helper test welke chakra verbonden is met jouw probleem. Dit doet hij door met je eigen steen langs alle chakra’s te gaan en met de spiertest of met de pendel te kijken waarmee je probleem is verbonden. Als de kwestie met meerdere chakra’s is verbonden kies dan het onderste.</w:t>
      </w:r>
    </w:p>
    <w:p w14:paraId="28149185" w14:textId="77777777" w:rsidR="00DB3884" w:rsidRDefault="00DB3884">
      <w:pPr>
        <w:numPr>
          <w:ilvl w:val="0"/>
          <w:numId w:val="10"/>
        </w:numPr>
      </w:pPr>
      <w:r>
        <w:t xml:space="preserve">Vervolgens opent de helper het chakra door met zijn hand tegen de klok in te bewegen: hij haalt er als het ware de zware, negatieve energie uit. </w:t>
      </w:r>
    </w:p>
    <w:p w14:paraId="381F632C" w14:textId="77777777" w:rsidR="00DB3884" w:rsidRDefault="00DB3884">
      <w:pPr>
        <w:numPr>
          <w:ilvl w:val="0"/>
          <w:numId w:val="10"/>
        </w:numPr>
      </w:pPr>
      <w:r>
        <w:t xml:space="preserve">De helper legt dan eerst je eigen steen op je lichaam, op de plek van het verbonden chakra en vervolgens de steen van de sjamaan daar bovenop. Dan gaat hij achter je zitten en houdt met zijn handen je liggende hoofd vast. Laat je hoofd zachtjes rusten in de handen van de helper. Jij kunt zonodig de negatieve energie uitblazen. Laat de stenen het werk doen.  </w:t>
      </w:r>
    </w:p>
    <w:p w14:paraId="272C703E" w14:textId="77777777" w:rsidR="00DB3884" w:rsidRDefault="00DB3884">
      <w:pPr>
        <w:numPr>
          <w:ilvl w:val="0"/>
          <w:numId w:val="10"/>
        </w:numPr>
      </w:pPr>
      <w:r>
        <w:t>De helper sluit tenslotte het chakra weer door zijn hand met de klok mee te laten draaien. Als laatste maak je de stenen weer schoon door in de stenen te blazen.</w:t>
      </w:r>
    </w:p>
    <w:p w14:paraId="6EDACB85" w14:textId="77777777" w:rsidR="00DB3884" w:rsidRDefault="00DB3884">
      <w:pPr>
        <w:numPr>
          <w:ilvl w:val="0"/>
          <w:numId w:val="10"/>
        </w:numPr>
      </w:pPr>
      <w:r>
        <w:t>Leg de steen weer terug in de mesa van coördinator (Gradus of Rineke) maar maak hem eerst schoon door de energie er uit te blazen.</w:t>
      </w:r>
    </w:p>
    <w:p w14:paraId="5ABE94B7" w14:textId="77777777" w:rsidR="00DB3884" w:rsidRDefault="00DB3884"/>
    <w:p w14:paraId="5C5C23CB" w14:textId="77777777" w:rsidR="00DB3884" w:rsidRDefault="00DB3884">
      <w:r>
        <w:lastRenderedPageBreak/>
        <w:t>Dan wissel je om.</w:t>
      </w:r>
    </w:p>
    <w:p w14:paraId="55D6117D" w14:textId="77777777" w:rsidR="00DB3884" w:rsidRDefault="00DB3884"/>
    <w:p w14:paraId="1069D416" w14:textId="77777777" w:rsidR="00DB3884" w:rsidRDefault="00DB3884">
      <w:r>
        <w:t>Pauze</w:t>
      </w:r>
    </w:p>
    <w:p w14:paraId="46FA0424" w14:textId="77777777" w:rsidR="00DB3884" w:rsidRDefault="00DB3884"/>
    <w:p w14:paraId="007DC31B" w14:textId="77777777" w:rsidR="00DB3884" w:rsidRDefault="00DB3884">
      <w:r>
        <w:t>De overgangsrites; uitleg rites (mogelijk in verband met de tijd de volgende ochtend meer hierover)</w:t>
      </w:r>
    </w:p>
    <w:p w14:paraId="73B2971B" w14:textId="77777777" w:rsidR="00DB3884" w:rsidRDefault="00DB3884"/>
    <w:p w14:paraId="255BDEC6" w14:textId="77777777" w:rsidR="00DB3884" w:rsidRDefault="00DB3884">
      <w:pPr>
        <w:rPr>
          <w:b/>
        </w:rPr>
      </w:pPr>
      <w:r>
        <w:rPr>
          <w:b/>
        </w:rPr>
        <w:t>Eerste rite:</w:t>
      </w:r>
    </w:p>
    <w:p w14:paraId="507E099A" w14:textId="77777777" w:rsidR="00DB3884" w:rsidRDefault="00DB3884">
      <w:r>
        <w:t>De rite van de healer.</w:t>
      </w:r>
    </w:p>
    <w:p w14:paraId="0E433137" w14:textId="77777777" w:rsidR="00DB3884" w:rsidRDefault="00DB3884">
      <w:pPr>
        <w:rPr>
          <w:i/>
        </w:rPr>
      </w:pPr>
    </w:p>
    <w:p w14:paraId="42C3BD68" w14:textId="77777777" w:rsidR="00DB3884" w:rsidRDefault="00DB3884">
      <w:pPr>
        <w:rPr>
          <w:b/>
        </w:rPr>
      </w:pPr>
    </w:p>
    <w:p w14:paraId="6A4621FC" w14:textId="77777777" w:rsidR="00DB3884" w:rsidRDefault="00DB3884">
      <w:pPr>
        <w:rPr>
          <w:b/>
        </w:rPr>
      </w:pPr>
      <w:r>
        <w:rPr>
          <w:b/>
        </w:rPr>
        <w:t>Tweede dag:</w:t>
      </w:r>
    </w:p>
    <w:p w14:paraId="1F92AD45" w14:textId="77777777" w:rsidR="00DB3884" w:rsidRDefault="00DB3884">
      <w:pPr>
        <w:rPr>
          <w:i/>
        </w:rPr>
      </w:pPr>
    </w:p>
    <w:p w14:paraId="590DF90C" w14:textId="77777777" w:rsidR="00DB3884" w:rsidRDefault="00DB3884"/>
    <w:p w14:paraId="0818180E" w14:textId="77777777" w:rsidR="00DB3884" w:rsidRDefault="00DB3884">
      <w:r>
        <w:t xml:space="preserve">’s </w:t>
      </w:r>
      <w:proofErr w:type="spellStart"/>
      <w:r>
        <w:t>Ochtends</w:t>
      </w:r>
      <w:proofErr w:type="spellEnd"/>
      <w:r>
        <w:t>:</w:t>
      </w:r>
    </w:p>
    <w:p w14:paraId="1F5F8AA2" w14:textId="77777777" w:rsidR="00DB3884" w:rsidRDefault="00DB3884">
      <w:r>
        <w:t>Uitwisseling van ervaringen.</w:t>
      </w:r>
    </w:p>
    <w:p w14:paraId="2F562F83" w14:textId="77777777" w:rsidR="00DB3884" w:rsidRDefault="00DB3884">
      <w:r>
        <w:t xml:space="preserve">Dan weer in groepjes van twee, neem dezelfde partner en ga verder met dezelfde procedure als gistermiddag om de zware </w:t>
      </w:r>
      <w:proofErr w:type="spellStart"/>
      <w:r>
        <w:t>Hutscha</w:t>
      </w:r>
      <w:proofErr w:type="spellEnd"/>
      <w:r>
        <w:t xml:space="preserve"> energie te verwijderen.</w:t>
      </w:r>
    </w:p>
    <w:p w14:paraId="18697315" w14:textId="77777777" w:rsidR="00DB3884" w:rsidRDefault="00DB3884">
      <w:r>
        <w:t xml:space="preserve">1 andere steen uit je </w:t>
      </w:r>
      <w:proofErr w:type="spellStart"/>
      <w:r>
        <w:t>sandpainting</w:t>
      </w:r>
      <w:proofErr w:type="spellEnd"/>
      <w:r>
        <w:t xml:space="preserve"> halen, tweede kwestie uitwerken; wisselen</w:t>
      </w:r>
    </w:p>
    <w:p w14:paraId="2070B2D7" w14:textId="77777777" w:rsidR="00DB3884" w:rsidRDefault="00DB3884">
      <w:r>
        <w:t>Steen weer terug leggen, derde steen nemen, ook deze weer ‘uitwerken’</w:t>
      </w:r>
    </w:p>
    <w:p w14:paraId="1E899D27" w14:textId="77777777" w:rsidR="00DB3884" w:rsidRDefault="00DB3884"/>
    <w:p w14:paraId="205E99BE" w14:textId="77777777" w:rsidR="00DB3884" w:rsidRDefault="00DB3884"/>
    <w:p w14:paraId="683CC6D1" w14:textId="77777777" w:rsidR="00DB3884" w:rsidRDefault="00DB3884">
      <w:pPr>
        <w:rPr>
          <w:b/>
          <w:bCs/>
          <w:i/>
        </w:rPr>
      </w:pPr>
      <w:r>
        <w:rPr>
          <w:b/>
          <w:bCs/>
          <w:i/>
        </w:rPr>
        <w:t>Verder inleiding en uitleg rites:</w:t>
      </w:r>
    </w:p>
    <w:p w14:paraId="7EA433FC" w14:textId="77777777" w:rsidR="00DB3884" w:rsidRDefault="00DB3884">
      <w:r>
        <w:t>Hoe bedenken we opnieuw onze planeet, hoe vinden we opnieuw de wereld uit, waarin we leven? Hoe veranderen wij de wereld?</w:t>
      </w:r>
    </w:p>
    <w:p w14:paraId="7C6B589C" w14:textId="77777777" w:rsidR="00DB3884" w:rsidRDefault="00DB3884">
      <w:r>
        <w:t xml:space="preserve">Hoe beëindigen wij de westerse wereld en kunnen we terug gaan naar de bron, hoe scheppen wij opnieuw een visie van deze planeet? We gaan van “ik denk” naar “wij denken”. Hoe kunnen we onze realiteit verschuiven? </w:t>
      </w:r>
    </w:p>
    <w:p w14:paraId="3D33417F" w14:textId="77777777" w:rsidR="00DB3884" w:rsidRDefault="00DB3884">
      <w:r>
        <w:t>De kern methodologie van de sjamaan is de medicijnenweg.</w:t>
      </w:r>
    </w:p>
    <w:p w14:paraId="72648378" w14:textId="77777777" w:rsidR="00DB3884" w:rsidRDefault="00DB3884">
      <w:pPr>
        <w:rPr>
          <w:i/>
        </w:rPr>
      </w:pPr>
    </w:p>
    <w:p w14:paraId="151486BC" w14:textId="77777777" w:rsidR="00DB3884" w:rsidRDefault="00DB3884">
      <w:r>
        <w:rPr>
          <w:b/>
          <w:bCs/>
          <w:i/>
        </w:rPr>
        <w:t>De methodologie van de sjamanen</w:t>
      </w:r>
      <w:r>
        <w:t>:</w:t>
      </w:r>
    </w:p>
    <w:p w14:paraId="4F81A2C0" w14:textId="77777777" w:rsidR="00DB3884" w:rsidRDefault="00DB3884">
      <w:r>
        <w:t>De westerse methode: als we een fysiekprobleem hebben, proberen we dit op het emotionele niveau op te lossen, hebben we een emotioneel probleem dan proberen we dit op het mentale niveau op te lossen, hebben een mythisch of een spiritueel probleem dan gaan we naar de priester.</w:t>
      </w:r>
    </w:p>
    <w:p w14:paraId="3B4D9264" w14:textId="77777777" w:rsidR="00DB3884" w:rsidRDefault="00DB3884">
      <w:r>
        <w:t>De kaart en weg van de sjamanen: zij hebben een grote culturele kaart: dezelfde principe komen in alle culturen voor. Het probleem van het ene niveau wordt het beste aangepakt op het hierboven liggend niveau. Op het letterlijke niveau bevindt zich een grote hoeveelheid materie. Op het spirituele niveau bevindt zich een grote hoeveelheid bewustzijn. De oude medicijnmannen kunnen heel veel bewustzijn verpakken in een kleine hoeveelheid materie. De intentie waarmee we dingen doen is het meest belangrijk. Des te dichter we bij het niveau van de spirit werken des te meer bewustzijn is aanwezig en des te minder materie.</w:t>
      </w:r>
    </w:p>
    <w:p w14:paraId="29F5DCB9" w14:textId="77777777" w:rsidR="00DB3884" w:rsidRDefault="00DB3884">
      <w:r>
        <w:t>De psycholoog werkt op het niveau van het denkvermogen, de sjamaan werkt op het energetisch niveau. (Als je een jet-</w:t>
      </w:r>
      <w:proofErr w:type="spellStart"/>
      <w:r>
        <w:t>lack</w:t>
      </w:r>
      <w:proofErr w:type="spellEnd"/>
      <w:r>
        <w:t xml:space="preserve"> hebt: stem je dan af op de spirits van de natuur in het land waar je nu bent.)</w:t>
      </w:r>
    </w:p>
    <w:p w14:paraId="5821693E" w14:textId="77777777" w:rsidR="00DB3884" w:rsidRDefault="00DB3884"/>
    <w:p w14:paraId="14CF46AB" w14:textId="77777777" w:rsidR="00DB3884" w:rsidRDefault="00DB3884">
      <w:r>
        <w:t xml:space="preserve">Dezelfde technieken die we gebruiken om iemand te helen kunnen we gebruiken om iemand schade te berokkenen. Dus het gaat om de ethiek en de bedoeling die achter de handeling zit. Als je op een energetische manier bijvoorbeeld met een cliënt werkt en hij heeft kanker, dan </w:t>
      </w:r>
      <w:r>
        <w:lastRenderedPageBreak/>
        <w:t>kun je door het versterken van de energiestroom de kanker cellen verspreiden door het lichaam. Dit met alle risico’s van uitzaaiingen van dien. Dus kijk uit wat je doet.</w:t>
      </w:r>
    </w:p>
    <w:p w14:paraId="6ED6CB1C" w14:textId="77777777" w:rsidR="00DB3884" w:rsidRDefault="00DB3884">
      <w:r>
        <w:rPr>
          <w:i/>
        </w:rPr>
        <w:t>Genezen</w:t>
      </w:r>
      <w:r>
        <w:t xml:space="preserve"> is de business van de geneeskunst, ziekte als kanker en hart ziektes horen hier thuis.</w:t>
      </w:r>
    </w:p>
    <w:p w14:paraId="413AEBD4" w14:textId="77777777" w:rsidR="00DB3884" w:rsidRDefault="00DB3884">
      <w:pPr>
        <w:rPr>
          <w:i/>
        </w:rPr>
      </w:pPr>
      <w:r>
        <w:rPr>
          <w:i/>
        </w:rPr>
        <w:t xml:space="preserve">Helen </w:t>
      </w:r>
      <w:r>
        <w:t>is iets anders. Er zijn mensen die geheeld zijn, maar niet genezen en omgekeerd.</w:t>
      </w:r>
    </w:p>
    <w:p w14:paraId="0C760B32" w14:textId="77777777" w:rsidR="00DB3884" w:rsidRDefault="00DB3884">
      <w:pPr>
        <w:rPr>
          <w:i/>
        </w:rPr>
      </w:pPr>
    </w:p>
    <w:p w14:paraId="27983536" w14:textId="77777777" w:rsidR="00DB3884" w:rsidRDefault="00DB3884">
      <w:r>
        <w:t xml:space="preserve">’s Middags: </w:t>
      </w:r>
    </w:p>
    <w:p w14:paraId="153E2D5D" w14:textId="77777777" w:rsidR="00DB3884" w:rsidRDefault="00DB3884">
      <w:pPr>
        <w:rPr>
          <w:i/>
        </w:rPr>
      </w:pPr>
    </w:p>
    <w:p w14:paraId="0D5F0CF9" w14:textId="77777777" w:rsidR="00DB3884" w:rsidRDefault="00DB3884">
      <w:pPr>
        <w:rPr>
          <w:b/>
        </w:rPr>
      </w:pPr>
      <w:r>
        <w:rPr>
          <w:b/>
        </w:rPr>
        <w:t xml:space="preserve">Tweede rite: </w:t>
      </w:r>
    </w:p>
    <w:p w14:paraId="12816B2D" w14:textId="77777777" w:rsidR="00DB3884" w:rsidRDefault="00DB3884">
      <w:r>
        <w:t>De rite van bescherming</w:t>
      </w:r>
    </w:p>
    <w:p w14:paraId="09F9521A" w14:textId="77777777" w:rsidR="00DB3884" w:rsidRDefault="00DB3884"/>
    <w:p w14:paraId="3CCF5E20" w14:textId="77777777" w:rsidR="00DB3884" w:rsidRDefault="00DB3884">
      <w:pPr>
        <w:rPr>
          <w:i/>
        </w:rPr>
      </w:pPr>
    </w:p>
    <w:p w14:paraId="7A5AD1AE" w14:textId="77777777" w:rsidR="00DB3884" w:rsidRDefault="00DB3884">
      <w:r>
        <w:rPr>
          <w:i/>
        </w:rPr>
        <w:t>De banden van bescherming</w:t>
      </w:r>
      <w:r>
        <w:t>:</w:t>
      </w:r>
    </w:p>
    <w:p w14:paraId="092AFB2C" w14:textId="77777777" w:rsidR="00DB3884" w:rsidRDefault="00DB3884">
      <w:r>
        <w:t>Dit zijn technische riten voor een sjamanistische bescherming.</w:t>
      </w:r>
    </w:p>
    <w:p w14:paraId="50F27D4F" w14:textId="77777777" w:rsidR="00DB3884" w:rsidRDefault="00DB3884">
      <w:r>
        <w:t>Er zullen vijf banden (</w:t>
      </w:r>
      <w:proofErr w:type="spellStart"/>
      <w:r>
        <w:t>benches</w:t>
      </w:r>
      <w:proofErr w:type="spellEnd"/>
      <w:r>
        <w:t xml:space="preserve">) geïnstalleerd worden in je </w:t>
      </w:r>
      <w:proofErr w:type="spellStart"/>
      <w:r>
        <w:t>luminous</w:t>
      </w:r>
      <w:proofErr w:type="spellEnd"/>
      <w:r>
        <w:t xml:space="preserve"> veld; een fysieke bescherming, zoals een kasteel of een tank houdt ons ook emotioneel op een afstand: we worden ongevoeliger, kunnen minder goed lief hebben. En hoe meer materie beschermd is des te minder kan het bewegen (denk maar aan een tank). Sjamanen willen een goedkope bescherming hebben en nog steeds verbonden blijven met de energie van het leven, zodat ze met het leven verbonden blijven.</w:t>
      </w:r>
    </w:p>
    <w:p w14:paraId="01BE0DA1" w14:textId="77777777" w:rsidR="00DB3884" w:rsidRDefault="00DB3884"/>
    <w:p w14:paraId="731D895D" w14:textId="77777777" w:rsidR="00DB3884" w:rsidRDefault="00DB3884">
      <w:pPr>
        <w:numPr>
          <w:ilvl w:val="0"/>
          <w:numId w:val="5"/>
        </w:numPr>
      </w:pPr>
      <w:r>
        <w:rPr>
          <w:i/>
        </w:rPr>
        <w:t>Eerste band:</w:t>
      </w:r>
      <w:r>
        <w:t xml:space="preserve">  deze is zwart en beschermt de eerste twee chakra velden. Deze is verbonden met de aarde. En loopt als een soort luier onder de bovenkant van de dijbenen naar de onderbuik en onderrug.</w:t>
      </w:r>
    </w:p>
    <w:p w14:paraId="4F2BB79D" w14:textId="77777777" w:rsidR="00DB3884" w:rsidRDefault="00DB3884">
      <w:pPr>
        <w:numPr>
          <w:ilvl w:val="0"/>
          <w:numId w:val="5"/>
        </w:numPr>
      </w:pPr>
      <w:r>
        <w:rPr>
          <w:i/>
        </w:rPr>
        <w:t>Tweede band:</w:t>
      </w:r>
      <w:r>
        <w:t xml:space="preserve"> deze is rood en beschermt het veld van de zonnevlecht. Deze is verbonden met water en vertegenwoordigt het bloed van de aarde. Zij loopt om de bovenbuik heen.</w:t>
      </w:r>
    </w:p>
    <w:p w14:paraId="5B2FD222" w14:textId="77777777" w:rsidR="00DB3884" w:rsidRDefault="00DB3884">
      <w:pPr>
        <w:numPr>
          <w:ilvl w:val="0"/>
          <w:numId w:val="5"/>
        </w:numPr>
      </w:pPr>
      <w:r>
        <w:rPr>
          <w:i/>
        </w:rPr>
        <w:t>Derde band:</w:t>
      </w:r>
      <w:r>
        <w:t xml:space="preserve"> deze is goudkleurig en beschermt het gebied rondom het hart. Deze is verbonden met vuur en vertegenwoordigt het zonlicht. Zij loopt om de borstkast heen.</w:t>
      </w:r>
    </w:p>
    <w:p w14:paraId="549D42DC" w14:textId="77777777" w:rsidR="00DB3884" w:rsidRDefault="00DB3884">
      <w:pPr>
        <w:numPr>
          <w:ilvl w:val="0"/>
          <w:numId w:val="5"/>
        </w:numPr>
      </w:pPr>
      <w:r>
        <w:rPr>
          <w:i/>
        </w:rPr>
        <w:t>Vierde band:</w:t>
      </w:r>
      <w:r>
        <w:t xml:space="preserve"> deze is zilverkleurig en beschermt het gebied rondom de keel. Deze is verbonden met de wind en vertegenwoordigt de maan. Zij loopt om de keel heen.</w:t>
      </w:r>
    </w:p>
    <w:p w14:paraId="301AC9F7" w14:textId="77777777" w:rsidR="00DB3884" w:rsidRDefault="00DB3884">
      <w:pPr>
        <w:numPr>
          <w:ilvl w:val="0"/>
          <w:numId w:val="5"/>
        </w:numPr>
      </w:pPr>
      <w:r>
        <w:rPr>
          <w:i/>
        </w:rPr>
        <w:t>Vijfde band:</w:t>
      </w:r>
      <w:r>
        <w:t xml:space="preserve"> deze is wit en beschermt het gebied van het derde oog. Deze is verbonden met licht en vertegenwoordigt de bron of de spirit.</w:t>
      </w:r>
    </w:p>
    <w:p w14:paraId="0EC2CC9E" w14:textId="77777777" w:rsidR="00DB3884" w:rsidRDefault="00DB3884"/>
    <w:p w14:paraId="6230929A" w14:textId="77777777" w:rsidR="00DB3884" w:rsidRDefault="00DB3884">
      <w:r>
        <w:t>Daarnaast loopt er van de top van het hoofd naar de schedelbasis en zo verder naar beneden een fontein van kleuren. Het zijn alle kleuren van de regenboog.</w:t>
      </w:r>
    </w:p>
    <w:p w14:paraId="7C75098A" w14:textId="77777777" w:rsidR="00DB3884" w:rsidRDefault="00DB3884">
      <w:r>
        <w:t xml:space="preserve">Deze banden van bescherming filteren alles waar wij aan worden blootgesteld. Zij worden als het ware rondom het lichaam gelegd in je energieveld, maar zij zijn energetisch onzichtbaar. </w:t>
      </w:r>
    </w:p>
    <w:p w14:paraId="30FBED0B" w14:textId="77777777" w:rsidR="00DB3884" w:rsidRDefault="00DB3884">
      <w:r>
        <w:t>Vroeger dienden zij minimaal drie maanden lang versterkt te worden door te ademen en te visualiseren.</w:t>
      </w:r>
    </w:p>
    <w:p w14:paraId="4BC186DA" w14:textId="77777777" w:rsidR="00DB3884" w:rsidRDefault="00DB3884"/>
    <w:p w14:paraId="5A5F3A73" w14:textId="77777777" w:rsidR="00DB3884" w:rsidRDefault="00DB3884"/>
    <w:p w14:paraId="12524524" w14:textId="77777777" w:rsidR="00DB3884" w:rsidRDefault="00DB3884">
      <w:pPr>
        <w:rPr>
          <w:i/>
        </w:rPr>
      </w:pPr>
      <w:r>
        <w:rPr>
          <w:i/>
        </w:rPr>
        <w:t xml:space="preserve">Eind van de middag: </w:t>
      </w:r>
    </w:p>
    <w:p w14:paraId="7933371D" w14:textId="77777777" w:rsidR="00DB3884" w:rsidRDefault="00DB3884">
      <w:pPr>
        <w:rPr>
          <w:b/>
          <w:bCs/>
        </w:rPr>
      </w:pPr>
      <w:r>
        <w:rPr>
          <w:b/>
          <w:bCs/>
          <w:i/>
        </w:rPr>
        <w:t>Vuurceremonie:</w:t>
      </w:r>
    </w:p>
    <w:p w14:paraId="3CD646DA" w14:textId="77777777" w:rsidR="00DB3884" w:rsidRDefault="00DB3884">
      <w:r>
        <w:t>Zingen, de vierwinden en moeder aarde en vader hemel aanroepen. In je stok je kwesties blazen. Deze stok in het vuur leggen. Iemand staat achter je om je te beschermen, terwijl je gehurkt zit voor het vuur. Neem de rook die de essentie bevat van je offer, van wat je getransformeerd hebt. Ten slotte wordt de stok van Moeder aarde door de jongste samen met de oudste van de groep in het vuur gelegd, nadat deze stok via ons allen is gegaan.</w:t>
      </w:r>
    </w:p>
    <w:p w14:paraId="0368E1A8" w14:textId="77777777" w:rsidR="00DB3884" w:rsidRDefault="00DB3884">
      <w:pPr>
        <w:rPr>
          <w:i/>
        </w:rPr>
      </w:pPr>
    </w:p>
    <w:p w14:paraId="69A58FF1" w14:textId="77777777" w:rsidR="00DB3884" w:rsidRDefault="00DB3884">
      <w:pPr>
        <w:rPr>
          <w:b/>
        </w:rPr>
      </w:pPr>
    </w:p>
    <w:p w14:paraId="0F900D4F" w14:textId="77777777" w:rsidR="00DB3884" w:rsidRDefault="00DB3884">
      <w:pPr>
        <w:rPr>
          <w:b/>
        </w:rPr>
      </w:pPr>
      <w:r>
        <w:rPr>
          <w:b/>
        </w:rPr>
        <w:lastRenderedPageBreak/>
        <w:t>Derde dag</w:t>
      </w:r>
    </w:p>
    <w:p w14:paraId="245B53BC" w14:textId="77777777" w:rsidR="00DB3884" w:rsidRDefault="00DB3884">
      <w:pPr>
        <w:rPr>
          <w:i/>
        </w:rPr>
      </w:pPr>
    </w:p>
    <w:p w14:paraId="5EA82A70" w14:textId="77777777" w:rsidR="00DB3884" w:rsidRDefault="00DB3884">
      <w:r>
        <w:t>Uitwisseling van ervaringen met vuurceremonie en rites.</w:t>
      </w:r>
    </w:p>
    <w:p w14:paraId="7470EE0A" w14:textId="77777777" w:rsidR="00DB3884" w:rsidRDefault="00DB3884">
      <w:proofErr w:type="spellStart"/>
      <w:r>
        <w:t>Sandpainting</w:t>
      </w:r>
      <w:proofErr w:type="spellEnd"/>
      <w:r>
        <w:t xml:space="preserve"> uitwissen, stenen meenemen.</w:t>
      </w:r>
    </w:p>
    <w:p w14:paraId="2B68F04B" w14:textId="77777777" w:rsidR="00DB3884" w:rsidRDefault="00DB3884"/>
    <w:p w14:paraId="73D72E0E" w14:textId="77777777" w:rsidR="00DB3884" w:rsidRDefault="00DB3884">
      <w:pPr>
        <w:rPr>
          <w:i/>
        </w:rPr>
      </w:pPr>
      <w:r>
        <w:rPr>
          <w:i/>
        </w:rPr>
        <w:t>Vervolg rites:</w:t>
      </w:r>
    </w:p>
    <w:p w14:paraId="210ED3DC" w14:textId="77777777" w:rsidR="00DB3884" w:rsidRDefault="00DB3884">
      <w:pPr>
        <w:rPr>
          <w:b/>
        </w:rPr>
      </w:pPr>
      <w:r>
        <w:rPr>
          <w:b/>
        </w:rPr>
        <w:t>Derde rite: de rite van harmonie</w:t>
      </w:r>
    </w:p>
    <w:p w14:paraId="50E273AA" w14:textId="77777777" w:rsidR="00DB3884" w:rsidRDefault="00DB3884">
      <w:pPr>
        <w:rPr>
          <w:i/>
        </w:rPr>
      </w:pPr>
      <w:r>
        <w:rPr>
          <w:i/>
        </w:rPr>
        <w:t>De riten van de overgang, de riten van de archetypen:</w:t>
      </w:r>
    </w:p>
    <w:p w14:paraId="1A7C2B4F" w14:textId="77777777" w:rsidR="00DB3884" w:rsidRDefault="00DB3884">
      <w:r>
        <w:t xml:space="preserve">In elk chakra kunnen we een archetype visualiseren. Het zijn beschermers. Archetypen verbinden ons met de organiserende principes van het universum. Zo zijn er op het gebied van de fysica vier krachten: de sterke en de zwakke nucleaire krachten, de zwaartekracht en de elektromagnetische kracht. Maar ook op het gebied van de biologie, van het leven zijn er vier organiserende krachten: De DNA strengen worden bij elkaar gehouden aan de hand van een code. Deze code bestaat uit vier basale aminozuren. </w:t>
      </w:r>
    </w:p>
    <w:p w14:paraId="2896346A" w14:textId="2D5F14DA" w:rsidR="00DB3884" w:rsidRDefault="00DB3884">
      <w:r>
        <w:t xml:space="preserve">Een voorbeeld van een organiserend principe is ook de tweede wet van de thermodynamica: de entropie. Dit betekent dat elke vorm naar chaos, naar desorganisatie tendeert. Maar het leven zoekt geen chaos, het leven zoekt volledigheid en schoonheid. In die zin is het leven </w:t>
      </w:r>
      <w:r w:rsidR="0079766A">
        <w:t>antigen tropisch</w:t>
      </w:r>
      <w:r>
        <w:t>. Dit voorbeeld is verbonden met het tweede archetype: het archetype van de jaguar. Het is ook het principe van leven en dood. Als het nodig is dat je orde brengt in de chaos, roep dan de spirit van de jaguar. Maar ook als iets vastgeroest zit, als iets niet in beweging wil komen: roep dan ook de spirit van de jaguar.</w:t>
      </w:r>
    </w:p>
    <w:p w14:paraId="2565A19F" w14:textId="77777777" w:rsidR="00DB3884" w:rsidRDefault="00DB3884">
      <w:r>
        <w:t>De wetten van de natuur, van de fysica zijn in feite levende wezens. Als je je tot deze wezens kunt gaan verhouden, dan komen ze als je ze roept.</w:t>
      </w:r>
    </w:p>
    <w:p w14:paraId="46F625CE" w14:textId="77777777" w:rsidR="00DB3884" w:rsidRDefault="00DB3884">
      <w:r>
        <w:t>De archetypische vormen zijn niet gelijk aan krachtdieren.</w:t>
      </w:r>
    </w:p>
    <w:p w14:paraId="6C152FE4" w14:textId="77777777" w:rsidR="00DB3884" w:rsidRDefault="00DB3884">
      <w:r>
        <w:t>Voor een sjamaan maakt het niet uit of hij wordt vermoord door een jaguar of door een microbe. In het westen maken we verschil tussen een ziekte (microbe) en een ongeluk (jaguar, die aanvalt).</w:t>
      </w:r>
    </w:p>
    <w:p w14:paraId="03DB38CA" w14:textId="77777777" w:rsidR="00DB3884" w:rsidRDefault="00DB3884"/>
    <w:p w14:paraId="0C1E53B6" w14:textId="77777777" w:rsidR="00DB3884" w:rsidRDefault="00DB3884">
      <w:r>
        <w:t xml:space="preserve">De onderste vier archetypen zijn: de slang (eerste chakra), de jaguar (tweede chakra), de kolibrie (derde chakra) en de condor (vierde chakra). Zij zijn beschermers. </w:t>
      </w:r>
    </w:p>
    <w:p w14:paraId="027E14AF" w14:textId="77777777" w:rsidR="00DB3884" w:rsidRDefault="00DB3884">
      <w:r>
        <w:t xml:space="preserve">Dan zijn er drie ‘licht’ archetypen. Zij zijn verbonden met respectievelijk het vijfde, zesde en zevende chakra. Deze drie kunnen we ook associëren met de onderwereld, de </w:t>
      </w:r>
      <w:proofErr w:type="spellStart"/>
      <w:r>
        <w:t>middenwereld</w:t>
      </w:r>
      <w:proofErr w:type="spellEnd"/>
      <w:r>
        <w:t xml:space="preserve"> en de bovenwereld. Dezelfde principes vinden we terug in het Hindoeïsme: de schepper, degene die de schepping in stand houdt en degene die vernietigt.</w:t>
      </w:r>
    </w:p>
    <w:p w14:paraId="39EC2D74" w14:textId="77777777" w:rsidR="00DB3884" w:rsidRDefault="00DB3884"/>
    <w:p w14:paraId="3498979B" w14:textId="77777777" w:rsidR="00DB3884" w:rsidRDefault="00DB3884"/>
    <w:p w14:paraId="5CFCE555" w14:textId="77777777" w:rsidR="00DB3884" w:rsidRDefault="00DB3884">
      <w:r>
        <w:t xml:space="preserve">Cliënten komen vaak bij ons omdat ze een bedreigende ervaring hebben gehad. Zij konden niet op hun ouders, op hun God vertrouwen. De </w:t>
      </w:r>
      <w:proofErr w:type="spellStart"/>
      <w:r>
        <w:t>benches</w:t>
      </w:r>
      <w:proofErr w:type="spellEnd"/>
      <w:r>
        <w:t xml:space="preserve"> of power helpen ons ons te beschermen. De mythologie zegt dat we in een vijandige wereld leven, maar het kwaad bestaat slechts in de harten van de mensen. Er is geen principe van kwaad in het universum, we leven in een goddelijke, ondersteunend universum, de sjamaan ervaart dit ook zo: hij voelt dat hij in een goddelijk universum leeft.</w:t>
      </w:r>
    </w:p>
    <w:p w14:paraId="6CF6C76A" w14:textId="77777777" w:rsidR="00DB3884" w:rsidRDefault="00DB3884"/>
    <w:p w14:paraId="524D3008" w14:textId="77777777" w:rsidR="00DB3884" w:rsidRDefault="00DB3884">
      <w:r>
        <w:t xml:space="preserve">Maar we leven in een cultuur die uit balans is. Onze cultuur is uit balans met de natuur. Wij zijn parasieten die hun gastheer bedreigen. En vroeg of laat zal de gastheer die parasiet van zich af schudden. En de mythologie vertelt ons dat deze wereld niet veilig is. We zijn voortdurend alert, ons adrenaline is hoog, we staan opscherp. Hierdoor kunnen we moeilijk rusten. </w:t>
      </w:r>
    </w:p>
    <w:p w14:paraId="76388CED" w14:textId="77777777" w:rsidR="00DB3884" w:rsidRDefault="00DB3884">
      <w:r>
        <w:t>Als we drie maanden lang onze banden van bescherming hebben versterkt dan kunnen we daarna de hogere beschermingsbanden instrueren.</w:t>
      </w:r>
    </w:p>
    <w:p w14:paraId="7283611F" w14:textId="77777777" w:rsidR="00DB3884" w:rsidRDefault="00DB3884"/>
    <w:p w14:paraId="3531DA5F" w14:textId="77777777" w:rsidR="00DB3884" w:rsidRDefault="00DB3884">
      <w:r>
        <w:rPr>
          <w:b/>
          <w:bCs/>
          <w:i/>
        </w:rPr>
        <w:t>Rite van archetypes</w:t>
      </w:r>
      <w:r>
        <w:t xml:space="preserve">: de archetypes worden in elk chakra geblazen. Het zaad van de slang, van de jaguar, van de kolibrie, van de condor: schep er een relatie mee en laat het ontkiemen en groeien. De archetypes zetten het helingsproces voort, totdat er tenslotte geen energie zal zijn die verbonden is met een nare ervaring uit onze jeugd. De </w:t>
      </w:r>
      <w:proofErr w:type="spellStart"/>
      <w:r>
        <w:t>benches</w:t>
      </w:r>
      <w:proofErr w:type="spellEnd"/>
      <w:r>
        <w:t xml:space="preserve"> of power zijn er om de essentiële aspecten van onszelf te voeden en ons te </w:t>
      </w:r>
      <w:proofErr w:type="spellStart"/>
      <w:r>
        <w:t>deïdentificeren</w:t>
      </w:r>
      <w:proofErr w:type="spellEnd"/>
      <w:r>
        <w:t xml:space="preserve"> van het verleden.</w:t>
      </w:r>
    </w:p>
    <w:p w14:paraId="54934EF2" w14:textId="77777777" w:rsidR="00DB3884" w:rsidRDefault="00DB3884">
      <w:r>
        <w:t>In de Zen traditie wordt er een niveau van gewaarwording vastgehouden waarop we ons niet langer meer identificeren met ons zelf. Ik weet niet wie je bent, maar ik zal je toch maar scheren.</w:t>
      </w:r>
    </w:p>
    <w:p w14:paraId="32486AFD" w14:textId="77777777" w:rsidR="00DB3884" w:rsidRDefault="00DB3884">
      <w:r>
        <w:t>De onderste vier archetypes zijn de archetypes van de natuur, de bovenste drie van het menselijk wezen.</w:t>
      </w:r>
    </w:p>
    <w:p w14:paraId="1F3D33EB" w14:textId="77777777" w:rsidR="00DB3884" w:rsidRDefault="00DB3884"/>
    <w:p w14:paraId="09FD8734" w14:textId="77777777" w:rsidR="00DB3884" w:rsidRDefault="00DB3884">
      <w:pPr>
        <w:rPr>
          <w:b/>
          <w:bCs/>
          <w:i/>
        </w:rPr>
      </w:pPr>
      <w:r>
        <w:rPr>
          <w:b/>
          <w:bCs/>
          <w:i/>
        </w:rPr>
        <w:t>Het vijfde archetype:</w:t>
      </w:r>
    </w:p>
    <w:p w14:paraId="5E389EA5" w14:textId="77777777" w:rsidR="00DB3884" w:rsidRDefault="00DB3884">
      <w:proofErr w:type="spellStart"/>
      <w:r>
        <w:rPr>
          <w:i/>
        </w:rPr>
        <w:t>Huschar</w:t>
      </w:r>
      <w:proofErr w:type="spellEnd"/>
      <w:r>
        <w:t>: dit is de heer van het leven, van de seizoenen, de vernieuwer van de wereld. (Toen de Europeanen kwamen konden ze de zachtmoedigheid van de indianen niet begrijpen. Hoe kon de hel de plaats zijn waar al het leven uit voorkomt? Wat voor een Boek is dit dat niet spreekt, zei de Incakoning toe hij de bijbel tegen zijn oor hield. Deze Incakoning werd gedood terwijl hij alle kennis had van de medicijnmannen. )</w:t>
      </w:r>
    </w:p>
    <w:p w14:paraId="3D2B0818" w14:textId="77777777" w:rsidR="00DB3884" w:rsidRDefault="00DB3884">
      <w:r>
        <w:t>We hebben een voortdurende dialoog met alles en iedereen. Normaal als de Inca’s dood gaan keren ze terug naar de hemelen. Maar deze Incakoning doordat hij werd vermoord, ging hij naar de onderwereld, de lagere wereld en hij nam de kennis van de medicijnmannen, de sjamanen en hun tradities mee. Dit om de kennis te beschermen. Alles ging ondergronds. De religie in Zuid-Amerika is een vermenging van het opgelegde christendom en de eigen cultuur.</w:t>
      </w:r>
    </w:p>
    <w:p w14:paraId="36E246A1" w14:textId="77777777" w:rsidR="00DB3884" w:rsidRDefault="00DB3884">
      <w:r>
        <w:t>Nu dienen we de kennis en de tradities weer naar onze (boven-)wereld brengen, en dat is wat we nu doen. We zullen in deze onderwereld reizen, en we zullen elkaar hier ontmoeten.</w:t>
      </w:r>
    </w:p>
    <w:p w14:paraId="21BC5406" w14:textId="77777777" w:rsidR="00DB3884" w:rsidRDefault="00DB3884">
      <w:r>
        <w:t>Met het vijfde archetype scheppen we orde in onze onderwereld, in ons onderbewuste, in onze innerlijke wereld, in onze droomtijd. Dan worden de droomtijd en de dagelijkse tijd met elkaar verbonden en lost de scheiding op. Zo leren we met open ogen te dromen.</w:t>
      </w:r>
    </w:p>
    <w:p w14:paraId="50F0333C" w14:textId="77777777" w:rsidR="00DB3884" w:rsidRDefault="00DB3884"/>
    <w:p w14:paraId="29EA6275" w14:textId="77777777" w:rsidR="00DB3884" w:rsidRDefault="00DB3884">
      <w:pPr>
        <w:rPr>
          <w:b/>
          <w:bCs/>
          <w:i/>
        </w:rPr>
      </w:pPr>
      <w:r>
        <w:rPr>
          <w:b/>
          <w:bCs/>
          <w:i/>
        </w:rPr>
        <w:t xml:space="preserve">Het zesde archetype: </w:t>
      </w:r>
    </w:p>
    <w:p w14:paraId="1FCFFE4B" w14:textId="77777777" w:rsidR="00DB3884" w:rsidRDefault="00DB3884">
      <w:proofErr w:type="spellStart"/>
      <w:r>
        <w:rPr>
          <w:i/>
        </w:rPr>
        <w:t>Quetzalcotal</w:t>
      </w:r>
      <w:proofErr w:type="spellEnd"/>
      <w:r>
        <w:rPr>
          <w:i/>
        </w:rPr>
        <w:t xml:space="preserve"> (spreek uit: </w:t>
      </w:r>
      <w:proofErr w:type="spellStart"/>
      <w:r>
        <w:rPr>
          <w:i/>
        </w:rPr>
        <w:t>kwetselkwattel</w:t>
      </w:r>
      <w:proofErr w:type="spellEnd"/>
      <w:r>
        <w:rPr>
          <w:i/>
        </w:rPr>
        <w:t xml:space="preserve">:) </w:t>
      </w:r>
      <w:r>
        <w:t xml:space="preserve">Dit is een prachtig licht wezen die in de </w:t>
      </w:r>
      <w:proofErr w:type="spellStart"/>
      <w:r>
        <w:t>Amerika’s</w:t>
      </w:r>
      <w:proofErr w:type="spellEnd"/>
      <w:r>
        <w:t xml:space="preserve"> wandelde, beide continenten verenigde, veel zaken aan de mensen leerde. Het is de heer van de morgenstond, de morgenster en wordt geassocieerd met Venus. Het sluit aan met het organiserende principe van de </w:t>
      </w:r>
      <w:proofErr w:type="spellStart"/>
      <w:r>
        <w:t>middenwereld</w:t>
      </w:r>
      <w:proofErr w:type="spellEnd"/>
      <w:r>
        <w:t xml:space="preserve">. Zo was de taak van de vroegere koningen en koninginnen: te helpen om de aarde en de hemelen bij elkaar te houden. Echter in Europa werd alles omgedraaid. De koningen waren de moordenaars, de verwoesters en de </w:t>
      </w:r>
      <w:proofErr w:type="spellStart"/>
      <w:r>
        <w:t>middenwereld</w:t>
      </w:r>
      <w:proofErr w:type="spellEnd"/>
      <w:r>
        <w:t xml:space="preserve"> werd op zijn </w:t>
      </w:r>
      <w:proofErr w:type="spellStart"/>
      <w:r>
        <w:t>kopgezet</w:t>
      </w:r>
      <w:proofErr w:type="spellEnd"/>
      <w:r>
        <w:t xml:space="preserve">: barbaren werden koningen, koningen werden slaven en gekken spraken het woord van God. De Spanjaarden kwamen om te plunderen en te doden, maar zij lieten de oorspronkelijke religie gedeeltelijk intact. In Noord Amerika kwamen de Europeanen vanwege godsdienstvrijheid, hier is veel meer de oorspronkelijke religie aangetast. De Europeanen vertegenwoordigen de mythologie van het manlijke, van het westen en zo werd het organiserende principe van de </w:t>
      </w:r>
      <w:proofErr w:type="spellStart"/>
      <w:r>
        <w:t>middenwereld</w:t>
      </w:r>
      <w:proofErr w:type="spellEnd"/>
      <w:r>
        <w:t xml:space="preserve"> vernietigd. Wat over bleef was uitbuiting en geweld.</w:t>
      </w:r>
    </w:p>
    <w:p w14:paraId="095B4A48" w14:textId="77777777" w:rsidR="00DB3884" w:rsidRDefault="00DB3884">
      <w:r>
        <w:t xml:space="preserve">De fallus werd het symbool van het goddelijke in plaats van het vrouwelijke. Dit geeft strijd, oorlog en uitputting van onze bronnen. De sjamanen denken meer in termen van de gehele aarde, als we ons zelf genezen dan helen we de aarde, zeggen ze. Sjamanen kijken door de tijd heen en zij zien de veranderingen aankomen. </w:t>
      </w:r>
    </w:p>
    <w:p w14:paraId="0E3D6721" w14:textId="77777777" w:rsidR="00DB3884" w:rsidRDefault="00DB3884">
      <w:r>
        <w:lastRenderedPageBreak/>
        <w:t>Op de één of andere manier hebben alle indianen hun tenten met de opening naar het westen gezet, terwijl ze eerst naar het oosten stonden: de plaats waar de zon opkomt. Zij verwachten nu de zonsopkomst uit het westen, alsof de aardas energetisch al gedraaid is.</w:t>
      </w:r>
    </w:p>
    <w:p w14:paraId="64AA0E97" w14:textId="77777777" w:rsidR="00DB3884" w:rsidRDefault="00DB3884">
      <w:r>
        <w:t xml:space="preserve">De </w:t>
      </w:r>
      <w:proofErr w:type="spellStart"/>
      <w:r>
        <w:t>middenwereld</w:t>
      </w:r>
      <w:proofErr w:type="spellEnd"/>
      <w:r>
        <w:t xml:space="preserve"> van iedereen lijkt een troep te zijn. Veel mensen zijn in een crisis, want we komen aan het einde van deze manier van zijn. Iedereen is </w:t>
      </w:r>
      <w:proofErr w:type="spellStart"/>
      <w:r>
        <w:t>gestressed</w:t>
      </w:r>
      <w:proofErr w:type="spellEnd"/>
      <w:r>
        <w:t>, niemand heeft tijd. Maar we kunnen midden in de chaos in vrede leven, we worden een bron van kalmte en vrede, we worden dan niet langer alleen geïnformeerd doordat wat ons omringt.</w:t>
      </w:r>
    </w:p>
    <w:p w14:paraId="6AFE9A22" w14:textId="77777777" w:rsidR="00DB3884" w:rsidRDefault="00DB3884">
      <w:r>
        <w:t xml:space="preserve">In het westen wordt alles voorgeschreven. Bijvoorbeeld de tien geboden, we willen alles reguleren, we kiezen een parlement, en mensen die wetten, dus voorschriften maken. </w:t>
      </w:r>
    </w:p>
    <w:p w14:paraId="446BFE0A" w14:textId="77777777" w:rsidR="00DB3884" w:rsidRDefault="00DB3884">
      <w:r>
        <w:t xml:space="preserve">De Grieken waren mensen van voorschriften. De sjamanen zijn mensen van de waarneming: als we de wereld willen veranderen dan veranderen we onze waarneming. Nu wordt onze </w:t>
      </w:r>
      <w:proofErr w:type="spellStart"/>
      <w:r>
        <w:t>middenwereld</w:t>
      </w:r>
      <w:proofErr w:type="spellEnd"/>
      <w:r>
        <w:t xml:space="preserve"> getransformeerd.</w:t>
      </w:r>
    </w:p>
    <w:p w14:paraId="7DFDB0DA" w14:textId="77777777" w:rsidR="00DB3884" w:rsidRDefault="00DB3884"/>
    <w:p w14:paraId="087698A1" w14:textId="77777777" w:rsidR="00DB3884" w:rsidRDefault="00DB3884">
      <w:pPr>
        <w:rPr>
          <w:b/>
          <w:bCs/>
          <w:i/>
        </w:rPr>
      </w:pPr>
      <w:r>
        <w:rPr>
          <w:b/>
          <w:bCs/>
          <w:i/>
        </w:rPr>
        <w:t>Het zevende archetype:</w:t>
      </w:r>
    </w:p>
    <w:p w14:paraId="48CA0EA9" w14:textId="77777777" w:rsidR="00DB3884" w:rsidRDefault="00DB3884">
      <w:proofErr w:type="spellStart"/>
      <w:r>
        <w:rPr>
          <w:i/>
        </w:rPr>
        <w:t>Pacha</w:t>
      </w:r>
      <w:proofErr w:type="spellEnd"/>
      <w:r>
        <w:rPr>
          <w:i/>
        </w:rPr>
        <w:t xml:space="preserve"> </w:t>
      </w:r>
      <w:proofErr w:type="spellStart"/>
      <w:r>
        <w:rPr>
          <w:i/>
        </w:rPr>
        <w:t>quty</w:t>
      </w:r>
      <w:proofErr w:type="spellEnd"/>
      <w:r>
        <w:rPr>
          <w:i/>
        </w:rPr>
        <w:t xml:space="preserve"> (spreek uit: </w:t>
      </w:r>
      <w:proofErr w:type="spellStart"/>
      <w:r>
        <w:rPr>
          <w:i/>
        </w:rPr>
        <w:t>patsjakoetie</w:t>
      </w:r>
      <w:proofErr w:type="spellEnd"/>
      <w:r>
        <w:rPr>
          <w:i/>
        </w:rPr>
        <w:t>):</w:t>
      </w:r>
      <w:r>
        <w:t xml:space="preserve"> dit betekent </w:t>
      </w:r>
      <w:proofErr w:type="spellStart"/>
      <w:r>
        <w:t>pacha</w:t>
      </w:r>
      <w:proofErr w:type="spellEnd"/>
      <w:r>
        <w:t xml:space="preserve">=aarde en </w:t>
      </w:r>
      <w:proofErr w:type="spellStart"/>
      <w:r>
        <w:t>quty</w:t>
      </w:r>
      <w:proofErr w:type="spellEnd"/>
      <w:r>
        <w:t xml:space="preserve">=er uit, er buiten stappen. Dit archetype vertegenwoordigt het proces van het omkeren van de wereld. De wereld wordt op zijn kop gezet. Nu vindt er een nieuwe </w:t>
      </w:r>
      <w:proofErr w:type="spellStart"/>
      <w:r>
        <w:t>Pachaquty</w:t>
      </w:r>
      <w:proofErr w:type="spellEnd"/>
      <w:r>
        <w:t xml:space="preserve"> plaats. Volgens de </w:t>
      </w:r>
      <w:proofErr w:type="spellStart"/>
      <w:r>
        <w:t>Hopi’s</w:t>
      </w:r>
      <w:proofErr w:type="spellEnd"/>
      <w:r>
        <w:t xml:space="preserve"> komt nu de tijd van de vijfde zon, het is de periode van het omhoog tillen (</w:t>
      </w:r>
      <w:proofErr w:type="spellStart"/>
      <w:r>
        <w:t>upheavel</w:t>
      </w:r>
      <w:proofErr w:type="spellEnd"/>
      <w:r>
        <w:t xml:space="preserve">). </w:t>
      </w:r>
      <w:proofErr w:type="spellStart"/>
      <w:r>
        <w:t>Pachaquty</w:t>
      </w:r>
      <w:proofErr w:type="spellEnd"/>
      <w:r>
        <w:t xml:space="preserve"> is de bewaarder van de tijd die nu komt. Volgens het heilige boek van de Maya’s het </w:t>
      </w:r>
      <w:proofErr w:type="spellStart"/>
      <w:r>
        <w:t>Popol</w:t>
      </w:r>
      <w:proofErr w:type="spellEnd"/>
      <w:r>
        <w:t xml:space="preserve"> </w:t>
      </w:r>
      <w:proofErr w:type="spellStart"/>
      <w:r>
        <w:t>Vuh</w:t>
      </w:r>
      <w:proofErr w:type="spellEnd"/>
      <w:r>
        <w:t>, zal de mensheid pas in 2012 op aarde komen. De mensen die er nu zijn, zijn een soort voor-mensen (</w:t>
      </w:r>
      <w:proofErr w:type="spellStart"/>
      <w:r>
        <w:t>protomensen</w:t>
      </w:r>
      <w:proofErr w:type="spellEnd"/>
      <w:r>
        <w:t>).</w:t>
      </w:r>
    </w:p>
    <w:p w14:paraId="0AA14FC0" w14:textId="77777777" w:rsidR="00DB3884" w:rsidRDefault="00DB3884">
      <w:r>
        <w:t>Volgens de biologen is de volgende generatie slimmer en verstandiger dan wij. Volgens de sjamanen vindt de evolutie niet tussen de generaties plaats, zoals de westerse wetenschappers stellen, maar in de generatie zelf.</w:t>
      </w:r>
    </w:p>
    <w:p w14:paraId="697D30DE" w14:textId="77777777" w:rsidR="00DB3884" w:rsidRDefault="00DB3884">
      <w:r>
        <w:t>Dit archetype is het archetype van de tijd die nu komt. Vanuit de wijsheid traditie is er respect voor de ouderen, hoe ouder hoe beter en respect voor de lijn, voor onze voorouders van wie we afstammen. De tijd die komt is het lichaam van de profetie, het lichaam dat aan het worden is.</w:t>
      </w:r>
    </w:p>
    <w:p w14:paraId="02C8B6BA" w14:textId="77777777" w:rsidR="00DB3884" w:rsidRDefault="00DB3884">
      <w:r>
        <w:t>Toen Christus kwam eindigde de tijd en begon er een nieuwe tijdrekening. In het Judaïsme wordt gezegd dat Christus aan het einde van de tijden terug komt, dus als de tijd ophoudt. Dan zullen we volgens het Judaïsme herstellen en ons weer verbinden met de natuur.</w:t>
      </w:r>
    </w:p>
    <w:p w14:paraId="6916BDA2" w14:textId="77777777" w:rsidR="00DB3884" w:rsidRDefault="00DB3884">
      <w:r>
        <w:t>De sjamanen zeggen: misschien is dit al vanavond; laten we uit de huidige tijd stappen. In 2012 zal onze relatie met de tijd eindigen, en dan zullen we in de oneindigheid stappen. In het verlichtingsproces scheppen we de ruimten van de oneindigheid.</w:t>
      </w:r>
    </w:p>
    <w:p w14:paraId="2875D54F" w14:textId="77777777" w:rsidR="00DB3884" w:rsidRDefault="00DB3884">
      <w:r>
        <w:t xml:space="preserve">De sjamanen kunnen iemand anders in de tijdloosheid houden, opdat die persoon de tijdloosheid, de oneindigheid kan ervaren. </w:t>
      </w:r>
    </w:p>
    <w:p w14:paraId="4B84FFEE" w14:textId="77777777" w:rsidR="00DB3884" w:rsidRDefault="00DB3884">
      <w:proofErr w:type="spellStart"/>
      <w:r>
        <w:t>Pachaquty</w:t>
      </w:r>
      <w:proofErr w:type="spellEnd"/>
      <w:r>
        <w:t xml:space="preserve"> is de bewaker van de poort naar de oneindigheid, hij begeleidt ons naar de weg naar de bovenwereld.</w:t>
      </w:r>
    </w:p>
    <w:p w14:paraId="485B2B32" w14:textId="77777777" w:rsidR="00DB3884" w:rsidRDefault="00DB3884"/>
    <w:p w14:paraId="6C94FFEB" w14:textId="77777777" w:rsidR="00DB3884" w:rsidRDefault="00DB3884">
      <w:pPr>
        <w:rPr>
          <w:i/>
        </w:rPr>
      </w:pPr>
    </w:p>
    <w:p w14:paraId="2B2AC3A6" w14:textId="77777777" w:rsidR="00DB3884" w:rsidRDefault="00DB3884">
      <w:r>
        <w:t>Afsluiting.</w:t>
      </w:r>
    </w:p>
    <w:p w14:paraId="22A072BA" w14:textId="77777777" w:rsidR="00DB3884" w:rsidRDefault="00DB3884">
      <w:pPr>
        <w:rPr>
          <w:i/>
        </w:rPr>
      </w:pPr>
    </w:p>
    <w:p w14:paraId="005DFEA0" w14:textId="77777777" w:rsidR="00DB3884" w:rsidRDefault="00DB3884">
      <w:pPr>
        <w:rPr>
          <w:i/>
        </w:rPr>
      </w:pPr>
    </w:p>
    <w:p w14:paraId="30FDE451" w14:textId="77777777" w:rsidR="00DB3884" w:rsidRDefault="00DB3884">
      <w:pPr>
        <w:rPr>
          <w:i/>
        </w:rPr>
      </w:pPr>
    </w:p>
    <w:p w14:paraId="172CC701" w14:textId="77777777" w:rsidR="00DB3884" w:rsidRDefault="00DB3884">
      <w:pPr>
        <w:rPr>
          <w:i/>
        </w:rPr>
      </w:pPr>
    </w:p>
    <w:p w14:paraId="2BDB2F7B" w14:textId="77777777" w:rsidR="00DB3884" w:rsidRDefault="00DB3884">
      <w:pPr>
        <w:rPr>
          <w:i/>
        </w:rPr>
      </w:pPr>
    </w:p>
    <w:p w14:paraId="12B94B6B" w14:textId="77777777" w:rsidR="00DB3884" w:rsidRDefault="00DB3884">
      <w:pPr>
        <w:rPr>
          <w:i/>
        </w:rPr>
      </w:pPr>
    </w:p>
    <w:p w14:paraId="698EF128" w14:textId="77777777" w:rsidR="00DB3884" w:rsidRDefault="00DB3884">
      <w:pPr>
        <w:rPr>
          <w:i/>
        </w:rPr>
      </w:pPr>
    </w:p>
    <w:p w14:paraId="2BC66898" w14:textId="77777777" w:rsidR="00DB3884" w:rsidRDefault="00DB3884">
      <w:pPr>
        <w:rPr>
          <w:i/>
        </w:rPr>
      </w:pPr>
    </w:p>
    <w:p w14:paraId="75A7599F" w14:textId="77777777" w:rsidR="00DB3884" w:rsidRDefault="00DB3884">
      <w:pPr>
        <w:rPr>
          <w:i/>
        </w:rPr>
      </w:pPr>
    </w:p>
    <w:p w14:paraId="302610C3" w14:textId="77777777" w:rsidR="00DB3884" w:rsidRDefault="00DB3884">
      <w:r>
        <w:rPr>
          <w:i/>
        </w:rPr>
        <w:lastRenderedPageBreak/>
        <w:t>Huiswerk.</w:t>
      </w:r>
      <w:r>
        <w:t xml:space="preserve"> </w:t>
      </w:r>
    </w:p>
    <w:p w14:paraId="3F5DE72D" w14:textId="77777777" w:rsidR="00DB3884" w:rsidRDefault="00DB3884">
      <w:pPr>
        <w:numPr>
          <w:ilvl w:val="0"/>
          <w:numId w:val="6"/>
        </w:numPr>
      </w:pPr>
      <w:r>
        <w:t>Visualiseer de banden van bescherming, als het kan elke ochtend.</w:t>
      </w:r>
    </w:p>
    <w:p w14:paraId="107A7720" w14:textId="77777777" w:rsidR="00DB3884" w:rsidRDefault="00DB3884">
      <w:pPr>
        <w:numPr>
          <w:ilvl w:val="0"/>
          <w:numId w:val="6"/>
        </w:numPr>
      </w:pPr>
      <w:r>
        <w:t>Visualiseer elke week 1 archetype, in de laatste week voordat je terug komt ben je dan met het 7</w:t>
      </w:r>
      <w:r>
        <w:rPr>
          <w:vertAlign w:val="superscript"/>
        </w:rPr>
        <w:t>e</w:t>
      </w:r>
      <w:r>
        <w:t xml:space="preserve"> archetype bezig.</w:t>
      </w:r>
    </w:p>
    <w:p w14:paraId="4538CEEE" w14:textId="77777777" w:rsidR="00DB3884" w:rsidRDefault="00DB3884">
      <w:pPr>
        <w:numPr>
          <w:ilvl w:val="0"/>
          <w:numId w:val="6"/>
        </w:numPr>
      </w:pPr>
      <w:r>
        <w:t xml:space="preserve">Als je wilt kun je bij de eerste volle maan een vuurceremonie doen: </w:t>
      </w:r>
    </w:p>
    <w:p w14:paraId="2F67652A" w14:textId="77777777" w:rsidR="00DB3884" w:rsidRDefault="00DB3884">
      <w:pPr>
        <w:numPr>
          <w:ilvl w:val="1"/>
          <w:numId w:val="6"/>
        </w:numPr>
      </w:pPr>
      <w:r>
        <w:t xml:space="preserve">maak een vuur, offer olie of essentiële olie. </w:t>
      </w:r>
    </w:p>
    <w:p w14:paraId="2CA0DAE5" w14:textId="77777777" w:rsidR="00DB3884" w:rsidRDefault="00DB3884">
      <w:pPr>
        <w:numPr>
          <w:ilvl w:val="1"/>
          <w:numId w:val="6"/>
        </w:numPr>
      </w:pPr>
      <w:r>
        <w:t xml:space="preserve">Maak eerst de gewijde ruimte open. Roep de vier windrichtingen aan, de moeder aarde en vader hemel. Begin altijd in het zuiden. </w:t>
      </w:r>
    </w:p>
    <w:p w14:paraId="31FA467A" w14:textId="77777777" w:rsidR="00DB3884" w:rsidRDefault="00DB3884">
      <w:pPr>
        <w:numPr>
          <w:ilvl w:val="1"/>
          <w:numId w:val="6"/>
        </w:numPr>
      </w:pPr>
      <w:r>
        <w:t>Neem een stok voor alle archetypes. Blaas hierin al de energie die je hebt verzameld van de archetypes. Doe de stok in het vuur en neem de rook tot je.</w:t>
      </w:r>
    </w:p>
    <w:p w14:paraId="696E9481" w14:textId="77777777" w:rsidR="00DB3884" w:rsidRDefault="00DB3884">
      <w:pPr>
        <w:numPr>
          <w:ilvl w:val="1"/>
          <w:numId w:val="6"/>
        </w:numPr>
      </w:pPr>
      <w:r>
        <w:t xml:space="preserve">Neem ook altijd een stok voor moeder aarde. Blaas je gebeden erin en verbrand het, maar verbrand deze stok als laatste. </w:t>
      </w:r>
    </w:p>
    <w:p w14:paraId="5243FF11" w14:textId="77777777" w:rsidR="00DB3884" w:rsidRDefault="00DB3884">
      <w:pPr>
        <w:numPr>
          <w:ilvl w:val="1"/>
          <w:numId w:val="6"/>
        </w:numPr>
      </w:pPr>
      <w:r>
        <w:t>Wacht tot het vuur uit is.</w:t>
      </w:r>
    </w:p>
    <w:p w14:paraId="159CFFBA" w14:textId="77777777" w:rsidR="00DB3884" w:rsidRDefault="00DB3884">
      <w:pPr>
        <w:numPr>
          <w:ilvl w:val="0"/>
          <w:numId w:val="6"/>
        </w:numPr>
      </w:pPr>
      <w:r>
        <w:t>Neem je drie stenen in je mesa en draag ze bij je en houdt ze in de rook.</w:t>
      </w:r>
    </w:p>
    <w:p w14:paraId="430B4029" w14:textId="77777777" w:rsidR="00DB3884" w:rsidRDefault="00DB3884">
      <w:pPr>
        <w:numPr>
          <w:ilvl w:val="0"/>
          <w:numId w:val="6"/>
        </w:numPr>
      </w:pPr>
      <w:r>
        <w:t xml:space="preserve">Oefen: </w:t>
      </w:r>
      <w:r>
        <w:rPr>
          <w:i/>
        </w:rPr>
        <w:t>geen oordeel</w:t>
      </w:r>
      <w:r>
        <w:t>, veroordeel jezelf niet.</w:t>
      </w:r>
    </w:p>
    <w:p w14:paraId="21A94A93" w14:textId="77777777" w:rsidR="00DB3884" w:rsidRDefault="00DB3884">
      <w:pPr>
        <w:numPr>
          <w:ilvl w:val="0"/>
          <w:numId w:val="6"/>
        </w:numPr>
      </w:pPr>
      <w:r>
        <w:t>Geen attachment, het resultaat is niet belangrijk, maak je los van het resultaat.</w:t>
      </w:r>
    </w:p>
    <w:p w14:paraId="769EAF88" w14:textId="77777777" w:rsidR="00DB3884" w:rsidRDefault="00DB3884">
      <w:pPr>
        <w:numPr>
          <w:ilvl w:val="0"/>
          <w:numId w:val="6"/>
        </w:numPr>
      </w:pPr>
      <w:r>
        <w:t>Lijdt niet: soms is er pijn, maar belichaam de pijn niet. Als je het lijden laat gaan wordt het helen. Het verhaal is alleen maar een verhaal, er is dan geen pijn meer.</w:t>
      </w:r>
    </w:p>
    <w:p w14:paraId="40C0F535" w14:textId="77777777" w:rsidR="00DB3884" w:rsidRDefault="00DB3884">
      <w:pPr>
        <w:numPr>
          <w:ilvl w:val="0"/>
          <w:numId w:val="6"/>
        </w:numPr>
      </w:pPr>
      <w:r>
        <w:t>Oefen de weg van de schoonheid. Wees schoonheid en vrede in de wereld. Herinner je dat je in een mooie tuin bent.</w:t>
      </w:r>
    </w:p>
    <w:p w14:paraId="458BD562" w14:textId="77777777" w:rsidR="00DB3884" w:rsidRDefault="00DB3884">
      <w:pPr>
        <w:ind w:left="360"/>
      </w:pPr>
    </w:p>
    <w:p w14:paraId="2085F65B" w14:textId="77777777" w:rsidR="00DB3884" w:rsidRDefault="00DB3884">
      <w:pPr>
        <w:ind w:left="360"/>
      </w:pPr>
    </w:p>
    <w:p w14:paraId="4E48CE29" w14:textId="77777777" w:rsidR="00DB3884" w:rsidRDefault="00DB3884">
      <w:pPr>
        <w:ind w:left="360"/>
      </w:pPr>
      <w:r>
        <w:t>Volgende keer: neem een rode, een gele en een zwarte steen mee.</w:t>
      </w:r>
    </w:p>
    <w:p w14:paraId="5A19D136" w14:textId="77777777" w:rsidR="00DB3884" w:rsidRDefault="00DB3884">
      <w:pPr>
        <w:ind w:left="360"/>
      </w:pPr>
    </w:p>
    <w:p w14:paraId="2B7BE80C" w14:textId="77777777" w:rsidR="00DB3884" w:rsidRDefault="00DB3884">
      <w:pPr>
        <w:ind w:left="360"/>
      </w:pPr>
    </w:p>
    <w:p w14:paraId="4B81EF9F" w14:textId="77777777" w:rsidR="00DB3884" w:rsidRDefault="00DB3884">
      <w:pPr>
        <w:ind w:left="360"/>
      </w:pPr>
    </w:p>
    <w:p w14:paraId="52D289BE" w14:textId="77777777" w:rsidR="00DB3884" w:rsidRDefault="00DB3884">
      <w:pPr>
        <w:ind w:left="360"/>
      </w:pPr>
    </w:p>
    <w:p w14:paraId="71FB15D6" w14:textId="77777777" w:rsidR="00DB3884" w:rsidRDefault="00DB3884">
      <w:pPr>
        <w:ind w:left="360"/>
      </w:pPr>
    </w:p>
    <w:p w14:paraId="4881AE73" w14:textId="77777777" w:rsidR="00DB3884" w:rsidRDefault="00DB3884">
      <w:pPr>
        <w:ind w:left="360"/>
      </w:pPr>
    </w:p>
    <w:p w14:paraId="320E476C" w14:textId="77777777" w:rsidR="00DB3884" w:rsidRDefault="00DB3884">
      <w:pPr>
        <w:ind w:left="360"/>
      </w:pPr>
    </w:p>
    <w:p w14:paraId="68D6C54F" w14:textId="77777777" w:rsidR="00DB3884" w:rsidRDefault="00DB3884">
      <w:pPr>
        <w:ind w:left="360"/>
      </w:pPr>
    </w:p>
    <w:p w14:paraId="125C680E" w14:textId="77777777" w:rsidR="00DB3884" w:rsidRDefault="00DB3884">
      <w:pPr>
        <w:ind w:left="360"/>
      </w:pPr>
    </w:p>
    <w:p w14:paraId="7E109A54" w14:textId="77777777" w:rsidR="00DB3884" w:rsidRDefault="00DB3884">
      <w:pPr>
        <w:ind w:left="360"/>
      </w:pPr>
    </w:p>
    <w:p w14:paraId="5DFD8006" w14:textId="77777777" w:rsidR="00DB3884" w:rsidRDefault="00DB3884">
      <w:pPr>
        <w:ind w:left="360"/>
      </w:pPr>
    </w:p>
    <w:p w14:paraId="61255B97" w14:textId="77777777" w:rsidR="00DB3884" w:rsidRDefault="00DB3884">
      <w:pPr>
        <w:ind w:left="360"/>
      </w:pPr>
    </w:p>
    <w:p w14:paraId="7137A1E5" w14:textId="77777777" w:rsidR="00DB3884" w:rsidRDefault="00DB3884">
      <w:pPr>
        <w:ind w:left="360"/>
      </w:pPr>
    </w:p>
    <w:p w14:paraId="7E4AB98F" w14:textId="77777777" w:rsidR="00DB3884" w:rsidRDefault="00DB3884"/>
    <w:sectPr w:rsidR="00DB388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A002" w14:textId="77777777" w:rsidR="00971A28" w:rsidRDefault="00971A28">
      <w:r>
        <w:separator/>
      </w:r>
    </w:p>
  </w:endnote>
  <w:endnote w:type="continuationSeparator" w:id="0">
    <w:p w14:paraId="5DB5644A" w14:textId="77777777" w:rsidR="00971A28" w:rsidRDefault="0097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71EB" w14:textId="77777777" w:rsidR="00DB3884" w:rsidRDefault="00DB388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101EBC" w14:textId="77777777" w:rsidR="00DB3884" w:rsidRDefault="00DB388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0881" w14:textId="77777777" w:rsidR="00DB3884" w:rsidRDefault="00DB388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44B03413" w14:textId="77777777" w:rsidR="00DB3884" w:rsidRDefault="00DB388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9292" w14:textId="77777777" w:rsidR="00971A28" w:rsidRDefault="00971A28">
      <w:r>
        <w:separator/>
      </w:r>
    </w:p>
  </w:footnote>
  <w:footnote w:type="continuationSeparator" w:id="0">
    <w:p w14:paraId="47410F42" w14:textId="77777777" w:rsidR="00971A28" w:rsidRDefault="0097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CAE"/>
    <w:multiLevelType w:val="hybridMultilevel"/>
    <w:tmpl w:val="F1A25E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C6CE2"/>
    <w:multiLevelType w:val="hybridMultilevel"/>
    <w:tmpl w:val="ADDEA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D1874"/>
    <w:multiLevelType w:val="hybridMultilevel"/>
    <w:tmpl w:val="AAB6A4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6792DBA"/>
    <w:multiLevelType w:val="hybridMultilevel"/>
    <w:tmpl w:val="00C4DE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1043D"/>
    <w:multiLevelType w:val="hybridMultilevel"/>
    <w:tmpl w:val="A38CA2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7585B"/>
    <w:multiLevelType w:val="hybridMultilevel"/>
    <w:tmpl w:val="BA04C9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C97"/>
    <w:multiLevelType w:val="hybridMultilevel"/>
    <w:tmpl w:val="218C6E7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45092"/>
    <w:multiLevelType w:val="hybridMultilevel"/>
    <w:tmpl w:val="4D74D6E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B4072F5"/>
    <w:multiLevelType w:val="hybridMultilevel"/>
    <w:tmpl w:val="C576FD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372A85"/>
    <w:multiLevelType w:val="hybridMultilevel"/>
    <w:tmpl w:val="E5406F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39899539">
    <w:abstractNumId w:val="4"/>
  </w:num>
  <w:num w:numId="2" w16cid:durableId="579872096">
    <w:abstractNumId w:val="3"/>
  </w:num>
  <w:num w:numId="3" w16cid:durableId="203059732">
    <w:abstractNumId w:val="2"/>
  </w:num>
  <w:num w:numId="4" w16cid:durableId="1155336335">
    <w:abstractNumId w:val="6"/>
  </w:num>
  <w:num w:numId="5" w16cid:durableId="2083524126">
    <w:abstractNumId w:val="9"/>
  </w:num>
  <w:num w:numId="6" w16cid:durableId="1013192623">
    <w:abstractNumId w:val="7"/>
  </w:num>
  <w:num w:numId="7" w16cid:durableId="1419642327">
    <w:abstractNumId w:val="5"/>
  </w:num>
  <w:num w:numId="8" w16cid:durableId="996030462">
    <w:abstractNumId w:val="0"/>
  </w:num>
  <w:num w:numId="9" w16cid:durableId="1401168792">
    <w:abstractNumId w:val="1"/>
  </w:num>
  <w:num w:numId="10" w16cid:durableId="856164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80"/>
    <w:rsid w:val="001E1CD9"/>
    <w:rsid w:val="002665AB"/>
    <w:rsid w:val="0079766A"/>
    <w:rsid w:val="00971A28"/>
    <w:rsid w:val="00A27605"/>
    <w:rsid w:val="00AB4580"/>
    <w:rsid w:val="00DB3884"/>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4030C4C"/>
  <w15:chartTrackingRefBased/>
  <w15:docId w15:val="{A8F01077-0A6C-8D41-B08F-07309B39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4270</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Transformatie en overgangsrites, deel 1</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Transformatie en overgangsrites, deel 1</dc:title>
  <dc:subject/>
  <dc:creator>Pijpker</dc:creator>
  <cp:keywords/>
  <dc:description/>
  <cp:lastModifiedBy>gradusvanfl@gmail.com</cp:lastModifiedBy>
  <cp:revision>3</cp:revision>
  <cp:lastPrinted>2008-02-15T08:21:00Z</cp:lastPrinted>
  <dcterms:created xsi:type="dcterms:W3CDTF">2022-09-30T10:58:00Z</dcterms:created>
  <dcterms:modified xsi:type="dcterms:W3CDTF">2025-03-07T10:45:00Z</dcterms:modified>
</cp:coreProperties>
</file>